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23A6" w14:textId="726E9A99" w:rsidR="00D93C7F" w:rsidRDefault="0071329B">
      <w:r>
        <w:rPr>
          <w:noProof/>
        </w:rPr>
        <w:drawing>
          <wp:anchor distT="0" distB="0" distL="114300" distR="114300" simplePos="0" relativeHeight="251658240" behindDoc="0" locked="0" layoutInCell="1" allowOverlap="1" wp14:anchorId="5A60414D" wp14:editId="61FD08CE">
            <wp:simplePos x="0" y="0"/>
            <wp:positionH relativeFrom="column">
              <wp:posOffset>-501015</wp:posOffset>
            </wp:positionH>
            <wp:positionV relativeFrom="paragraph">
              <wp:posOffset>-488315</wp:posOffset>
            </wp:positionV>
            <wp:extent cx="6248400" cy="9159240"/>
            <wp:effectExtent l="0" t="0" r="0" b="3810"/>
            <wp:wrapNone/>
            <wp:docPr id="17148200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52000" contras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161" cy="9163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9B"/>
    <w:rsid w:val="0071329B"/>
    <w:rsid w:val="00D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0CAAE"/>
  <w15:chartTrackingRefBased/>
  <w15:docId w15:val="{C2BFA5F4-CDFD-4D6A-89BC-2EA16D3D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2023-06-22T22:46:00Z</cp:lastPrinted>
  <dcterms:created xsi:type="dcterms:W3CDTF">2023-06-22T22:44:00Z</dcterms:created>
  <dcterms:modified xsi:type="dcterms:W3CDTF">2023-06-22T22:54:00Z</dcterms:modified>
</cp:coreProperties>
</file>