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28CF9" w14:textId="77777777" w:rsidR="00DD56AF" w:rsidRPr="00BF689A" w:rsidRDefault="00DD56AF" w:rsidP="00DD56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PE"/>
        </w:rPr>
      </w:pPr>
      <w:r w:rsidRPr="00833727">
        <w:rPr>
          <w:rFonts w:ascii="Renfrew" w:hAnsi="Renfrew" w:cs="Avenir-Heavy"/>
          <w:lang w:val="es-PE"/>
        </w:rPr>
        <w:t>Colegio Algarrobos</w:t>
      </w:r>
      <w:r>
        <w:rPr>
          <w:rFonts w:ascii="Avenir-Heavy" w:hAnsi="Avenir-Heavy" w:cs="Avenir-Heavy"/>
          <w:lang w:val="es-PE"/>
        </w:rPr>
        <w:t xml:space="preserve">                                                                           </w:t>
      </w:r>
      <w:r w:rsidRPr="00BF689A">
        <w:rPr>
          <w:rFonts w:ascii="Arial" w:hAnsi="Arial" w:cs="Arial"/>
          <w:lang w:val="es-PE"/>
        </w:rPr>
        <w:t>Ciencia y Tecnología – 6° Primaria</w:t>
      </w:r>
    </w:p>
    <w:p w14:paraId="7346FF8D" w14:textId="77777777" w:rsidR="00374CAF" w:rsidRPr="00374CAF" w:rsidRDefault="00EA2829" w:rsidP="00374CAF">
      <w:pPr>
        <w:spacing w:after="0" w:line="240" w:lineRule="auto"/>
        <w:jc w:val="center"/>
        <w:rPr>
          <w:rFonts w:ascii="Arial" w:eastAsia="Times New Roman" w:hAnsi="Arial" w:cs="Arial"/>
          <w:lang w:val="es-MX" w:eastAsia="es-PE"/>
        </w:rPr>
      </w:pPr>
      <w:r>
        <w:rPr>
          <w:rFonts w:ascii="Arial" w:hAnsi="Arial" w:cs="Arial"/>
          <w:lang w:val="es-PE"/>
        </w:rPr>
        <w:t>Unidad 3</w:t>
      </w:r>
      <w:r w:rsidR="0009606E" w:rsidRPr="0009606E">
        <w:rPr>
          <w:rFonts w:ascii="Arial" w:hAnsi="Arial" w:cs="Arial"/>
          <w:lang w:val="es-PE"/>
        </w:rPr>
        <w:t xml:space="preserve"> – </w:t>
      </w:r>
      <w:r w:rsidR="00374CAF" w:rsidRPr="00374CAF">
        <w:rPr>
          <w:rFonts w:ascii="Arial" w:eastAsia="Times New Roman" w:hAnsi="Arial" w:cs="Arial"/>
          <w:color w:val="000000"/>
          <w:lang w:val="es-MX" w:eastAsia="es-PE"/>
        </w:rPr>
        <w:t>Cuidemos nuestro ambiente</w:t>
      </w:r>
    </w:p>
    <w:p w14:paraId="05C6AEED" w14:textId="77777777" w:rsidR="00156962" w:rsidRDefault="00156962" w:rsidP="00DD56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Ficha de trabajo </w:t>
      </w:r>
      <w:r w:rsidR="00D55D64">
        <w:rPr>
          <w:rFonts w:ascii="Arial" w:hAnsi="Arial" w:cs="Arial"/>
          <w:lang w:val="es-PE"/>
        </w:rPr>
        <w:t>–</w:t>
      </w:r>
      <w:r>
        <w:rPr>
          <w:rFonts w:ascii="Arial" w:hAnsi="Arial" w:cs="Arial"/>
          <w:lang w:val="es-PE"/>
        </w:rPr>
        <w:t xml:space="preserve"> </w:t>
      </w:r>
      <w:r w:rsidR="00D55D64">
        <w:rPr>
          <w:rFonts w:ascii="Arial" w:hAnsi="Arial" w:cs="Arial"/>
          <w:lang w:val="es-PE"/>
        </w:rPr>
        <w:t>En contacto con el ambiente</w:t>
      </w:r>
      <w:r>
        <w:rPr>
          <w:rFonts w:ascii="Arial" w:hAnsi="Arial" w:cs="Arial"/>
          <w:lang w:val="es-PE"/>
        </w:rPr>
        <w:t xml:space="preserve"> </w:t>
      </w:r>
    </w:p>
    <w:p w14:paraId="32316063" w14:textId="77777777" w:rsidR="00156962" w:rsidRPr="00BF689A" w:rsidRDefault="00156962" w:rsidP="001569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PE"/>
        </w:rPr>
      </w:pPr>
    </w:p>
    <w:p w14:paraId="2B4B88D6" w14:textId="29C0A1F8" w:rsidR="00DD56AF" w:rsidRDefault="00DD56AF" w:rsidP="00DD5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PE"/>
        </w:rPr>
      </w:pPr>
      <w:r w:rsidRPr="00BF689A">
        <w:rPr>
          <w:rFonts w:ascii="Arial" w:hAnsi="Arial" w:cs="Arial"/>
          <w:lang w:val="es-PE"/>
        </w:rPr>
        <w:t xml:space="preserve">Nombre: </w:t>
      </w:r>
      <w:r w:rsidR="00723C68">
        <w:rPr>
          <w:rFonts w:ascii="Arial" w:hAnsi="Arial" w:cs="Arial"/>
          <w:lang w:val="es-PE"/>
        </w:rPr>
        <w:t xml:space="preserve">Diego </w:t>
      </w:r>
      <w:proofErr w:type="spellStart"/>
      <w:r w:rsidR="00723C68">
        <w:rPr>
          <w:rFonts w:ascii="Arial" w:hAnsi="Arial" w:cs="Arial"/>
          <w:lang w:val="es-PE"/>
        </w:rPr>
        <w:t>Perez</w:t>
      </w:r>
      <w:proofErr w:type="spellEnd"/>
      <w:r w:rsidRPr="00BF689A">
        <w:rPr>
          <w:rFonts w:ascii="Arial" w:hAnsi="Arial" w:cs="Arial"/>
          <w:lang w:val="es-PE"/>
        </w:rPr>
        <w:t xml:space="preserve"> fecha: ___/___/___</w:t>
      </w:r>
    </w:p>
    <w:p w14:paraId="0BCD4F8A" w14:textId="77777777" w:rsidR="004E7A4E" w:rsidRPr="00CC4EE3" w:rsidRDefault="00CC4EE3" w:rsidP="00CC4EE3">
      <w:pPr>
        <w:spacing w:before="240"/>
        <w:jc w:val="center"/>
        <w:rPr>
          <w:b/>
          <w:lang w:val="es-PE"/>
        </w:rPr>
      </w:pPr>
      <w:r w:rsidRPr="00CC4EE3">
        <w:rPr>
          <w:b/>
          <w:lang w:val="es-PE"/>
        </w:rPr>
        <w:t>NOS RELACIONAMOS CON EL AMBIENTE</w:t>
      </w:r>
    </w:p>
    <w:p w14:paraId="5E7113C8" w14:textId="77777777" w:rsidR="00DD56AF" w:rsidRPr="00E7486A" w:rsidRDefault="0001584C" w:rsidP="00DD56AF">
      <w:pPr>
        <w:rPr>
          <w:lang w:val="es-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29F41" wp14:editId="49D48636">
                <wp:simplePos x="0" y="0"/>
                <wp:positionH relativeFrom="margin">
                  <wp:posOffset>164465</wp:posOffset>
                </wp:positionH>
                <wp:positionV relativeFrom="paragraph">
                  <wp:posOffset>2443480</wp:posOffset>
                </wp:positionV>
                <wp:extent cx="6195975" cy="1777593"/>
                <wp:effectExtent l="0" t="0" r="14605" b="1333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975" cy="1777593"/>
                        </a:xfrm>
                        <a:prstGeom prst="roundRect">
                          <a:avLst>
                            <a:gd name="adj" fmla="val 6194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5905F" w14:textId="77777777" w:rsidR="00F00F78" w:rsidRDefault="00F00F78" w:rsidP="0051015A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En el Perú, la Orquesta Sinfónica Nacional Infantil y la Orquesta Sinfónica Nacional juvenil son elencos oficiales del Instituto Nacional de Cultura (INC)</w:t>
                            </w:r>
                          </w:p>
                          <w:p w14:paraId="59807B54" w14:textId="77777777" w:rsidR="00F00F78" w:rsidRDefault="00F00F78" w:rsidP="0051015A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Estos grupos han realizado una intensa labor de difusión de música sinfónica en Lima y en el interior del país.</w:t>
                            </w:r>
                          </w:p>
                          <w:p w14:paraId="3108383B" w14:textId="77777777" w:rsidR="00F00F78" w:rsidRDefault="00F00F78" w:rsidP="0051015A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Llegar a ser músico profesional requiere de mucho esfuerzo. Un músico debe ser capaz de leer e interpretar las melodías a toda velocidad. Para ello debe lograr gran agilidad y coordinación entre sus manos, dedos, boca y hasta sus pies; y, además, tener un buen oído musical, a fin de saber si está tocando su instrumento correctamente. </w:t>
                            </w:r>
                          </w:p>
                          <w:p w14:paraId="23620CCC" w14:textId="77777777" w:rsidR="00F00F78" w:rsidRDefault="00F00F78" w:rsidP="0051015A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14:paraId="0391AE07" w14:textId="77777777" w:rsidR="00F00F78" w:rsidRPr="0051015A" w:rsidRDefault="00F00F78" w:rsidP="0051015A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29F41" id="Rectángulo redondeado 3" o:spid="_x0000_s1026" style="position:absolute;margin-left:12.95pt;margin-top:192.4pt;width:487.85pt;height:1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D05905F" w14:textId="77777777" w:rsidR="00F00F78" w:rsidRDefault="00F00F78" w:rsidP="0051015A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>En el Perú, la Orquesta Sinfónica Nacional Infantil y la Orquesta Sinfónica Nacional juvenil son elencos oficiales del Instituto Nacional de Cultura (INC)</w:t>
                      </w:r>
                    </w:p>
                    <w:p w14:paraId="59807B54" w14:textId="77777777" w:rsidR="00F00F78" w:rsidRDefault="00F00F78" w:rsidP="0051015A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>Estos grupos han realizado una intensa labor de difusión de música sinfónica en Lima y en el interior del país.</w:t>
                      </w:r>
                    </w:p>
                    <w:p w14:paraId="3108383B" w14:textId="77777777" w:rsidR="00F00F78" w:rsidRDefault="00F00F78" w:rsidP="0051015A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 xml:space="preserve">Llegar a ser músico profesional requiere de mucho esfuerzo. Un músico debe ser capaz de leer e interpretar las melodías a toda velocidad. Para ello debe lograr gran agilidad y coordinación entre sus manos, dedos, boca y hasta sus pies; y, además, tener un buen oído musical, a fin de saber si está tocando su instrumento correctamente. </w:t>
                      </w:r>
                    </w:p>
                    <w:p w14:paraId="23620CCC" w14:textId="77777777" w:rsidR="00F00F78" w:rsidRDefault="00F00F78" w:rsidP="0051015A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14:paraId="0391AE07" w14:textId="77777777" w:rsidR="00F00F78" w:rsidRPr="0051015A" w:rsidRDefault="00F00F78" w:rsidP="0051015A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1015A">
        <w:rPr>
          <w:noProof/>
        </w:rPr>
        <w:drawing>
          <wp:inline distT="0" distB="0" distL="0" distR="0" wp14:anchorId="792D9A5C" wp14:editId="6587A5F8">
            <wp:extent cx="6480810" cy="2324100"/>
            <wp:effectExtent l="0" t="0" r="0" b="0"/>
            <wp:docPr id="1" name="Imagen 1" descr="https://www.eltiempo.com/files/article_main/uploads/2019/04/13/5cb213059eb5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tiempo.com/files/article_main/uploads/2019/04/13/5cb213059eb5b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6" b="17402"/>
                    <a:stretch/>
                  </pic:blipFill>
                  <pic:spPr bwMode="auto">
                    <a:xfrm>
                      <a:off x="0" y="0"/>
                      <a:ext cx="648081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0D7C4" w14:textId="77777777" w:rsidR="00B00FF8" w:rsidRPr="00E7486A" w:rsidRDefault="00DD56AF" w:rsidP="00DD56AF">
      <w:pPr>
        <w:tabs>
          <w:tab w:val="left" w:pos="2894"/>
        </w:tabs>
        <w:rPr>
          <w:lang w:val="es-PE"/>
        </w:rPr>
      </w:pPr>
      <w:r w:rsidRPr="00E7486A">
        <w:rPr>
          <w:lang w:val="es-PE"/>
        </w:rPr>
        <w:tab/>
      </w:r>
    </w:p>
    <w:p w14:paraId="28325A90" w14:textId="77777777" w:rsidR="00B00FF8" w:rsidRPr="00E7486A" w:rsidRDefault="00B00FF8" w:rsidP="00B00FF8">
      <w:pPr>
        <w:rPr>
          <w:lang w:val="es-PE"/>
        </w:rPr>
      </w:pPr>
    </w:p>
    <w:p w14:paraId="2EC9106B" w14:textId="77777777" w:rsidR="00B00FF8" w:rsidRPr="00E7486A" w:rsidRDefault="00B00FF8" w:rsidP="00B00FF8">
      <w:pPr>
        <w:rPr>
          <w:lang w:val="es-PE"/>
        </w:rPr>
      </w:pPr>
    </w:p>
    <w:p w14:paraId="7287A4FF" w14:textId="77777777" w:rsidR="00B00FF8" w:rsidRPr="00E7486A" w:rsidRDefault="00B00FF8" w:rsidP="00B00FF8">
      <w:pPr>
        <w:rPr>
          <w:lang w:val="es-PE"/>
        </w:rPr>
      </w:pPr>
    </w:p>
    <w:p w14:paraId="58D1B974" w14:textId="77777777" w:rsidR="00B00FF8" w:rsidRDefault="00B00FF8" w:rsidP="00B00FF8">
      <w:pPr>
        <w:rPr>
          <w:lang w:val="es-PE"/>
        </w:rPr>
      </w:pPr>
    </w:p>
    <w:p w14:paraId="00C489DC" w14:textId="77777777" w:rsidR="002D508E" w:rsidRDefault="002D508E" w:rsidP="00B00FF8">
      <w:pPr>
        <w:rPr>
          <w:lang w:val="es-PE"/>
        </w:rPr>
      </w:pPr>
    </w:p>
    <w:p w14:paraId="0EE973EC" w14:textId="77777777" w:rsidR="002D508E" w:rsidRPr="00E7486A" w:rsidRDefault="002D508E" w:rsidP="00B00FF8">
      <w:pPr>
        <w:rPr>
          <w:lang w:val="es-PE"/>
        </w:rPr>
      </w:pPr>
    </w:p>
    <w:p w14:paraId="2D10E4A7" w14:textId="77777777" w:rsidR="002D508E" w:rsidRDefault="00617F13" w:rsidP="002D31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70053" wp14:editId="61D432D6">
                <wp:simplePos x="0" y="0"/>
                <wp:positionH relativeFrom="column">
                  <wp:posOffset>461645</wp:posOffset>
                </wp:positionH>
                <wp:positionV relativeFrom="paragraph">
                  <wp:posOffset>200807</wp:posOffset>
                </wp:positionV>
                <wp:extent cx="5967046" cy="468923"/>
                <wp:effectExtent l="0" t="0" r="15240" b="2667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046" cy="46892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AD380" w14:textId="144CD04D" w:rsidR="00617F13" w:rsidRPr="00723C68" w:rsidRDefault="00723C68" w:rsidP="00617F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723C68">
                              <w:rPr>
                                <w:rFonts w:ascii="Arial" w:hAnsi="Arial" w:cs="Arial"/>
                                <w:lang w:val="es-PE"/>
                              </w:rPr>
                              <w:t>Unos músicos</w:t>
                            </w:r>
                          </w:p>
                          <w:p w14:paraId="08609531" w14:textId="77777777" w:rsidR="00617F13" w:rsidRDefault="00617F13" w:rsidP="00617F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483B69" w14:textId="77777777" w:rsidR="00617F13" w:rsidRPr="00617F13" w:rsidRDefault="00617F13" w:rsidP="00617F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70053" id="Rectángulo redondeado 2" o:spid="_x0000_s1027" style="position:absolute;left:0;text-align:left;margin-left:36.35pt;margin-top:15.8pt;width:469.85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" fillcolor="white [3201]" strokecolor="red" strokeweight="1pt">
                <v:stroke joinstyle="miter"/>
                <v:textbox>
                  <w:txbxContent>
                    <w:p w14:paraId="260AD380" w14:textId="144CD04D" w:rsidR="00617F13" w:rsidRPr="00723C68" w:rsidRDefault="00723C68" w:rsidP="00617F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 w:rsidRPr="00723C68">
                        <w:rPr>
                          <w:rFonts w:ascii="Arial" w:hAnsi="Arial" w:cs="Arial"/>
                          <w:lang w:val="es-PE"/>
                        </w:rPr>
                        <w:t>Unos músicos</w:t>
                      </w:r>
                    </w:p>
                    <w:p w14:paraId="08609531" w14:textId="77777777" w:rsidR="00617F13" w:rsidRDefault="00617F13" w:rsidP="00617F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C483B69" w14:textId="77777777" w:rsidR="00617F13" w:rsidRPr="00617F13" w:rsidRDefault="00617F13" w:rsidP="00617F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508E" w:rsidRPr="00F00F78">
        <w:rPr>
          <w:rFonts w:ascii="Arial" w:hAnsi="Arial" w:cs="Arial"/>
          <w:lang w:val="es-PE"/>
        </w:rPr>
        <w:t>Describe lo que</w:t>
      </w:r>
      <w:r w:rsidR="00A3121D" w:rsidRPr="00F00F78">
        <w:rPr>
          <w:rFonts w:ascii="Arial" w:hAnsi="Arial" w:cs="Arial"/>
          <w:lang w:val="es-PE"/>
        </w:rPr>
        <w:t xml:space="preserve"> observas en la imagen superior.</w:t>
      </w:r>
    </w:p>
    <w:p w14:paraId="7C209752" w14:textId="77777777" w:rsidR="00374CAF" w:rsidRDefault="00374CAF" w:rsidP="00374CAF">
      <w:pPr>
        <w:pStyle w:val="Prrafodelista"/>
        <w:spacing w:line="360" w:lineRule="auto"/>
        <w:rPr>
          <w:rFonts w:ascii="Arial" w:hAnsi="Arial" w:cs="Arial"/>
          <w:lang w:val="es-PE"/>
        </w:rPr>
      </w:pPr>
    </w:p>
    <w:p w14:paraId="095A1346" w14:textId="77777777" w:rsidR="00374CAF" w:rsidRPr="00F00F78" w:rsidRDefault="00374CAF" w:rsidP="00374CAF">
      <w:pPr>
        <w:pStyle w:val="Prrafodelista"/>
        <w:spacing w:line="360" w:lineRule="auto"/>
        <w:rPr>
          <w:rFonts w:ascii="Arial" w:hAnsi="Arial" w:cs="Arial"/>
          <w:lang w:val="es-PE"/>
        </w:rPr>
      </w:pPr>
    </w:p>
    <w:p w14:paraId="5FA224A4" w14:textId="77777777" w:rsidR="002D508E" w:rsidRDefault="00617F13" w:rsidP="002D31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F2EE9" wp14:editId="083F9DC4">
                <wp:simplePos x="0" y="0"/>
                <wp:positionH relativeFrom="margin">
                  <wp:posOffset>485140</wp:posOffset>
                </wp:positionH>
                <wp:positionV relativeFrom="paragraph">
                  <wp:posOffset>453390</wp:posOffset>
                </wp:positionV>
                <wp:extent cx="5967046" cy="276225"/>
                <wp:effectExtent l="0" t="0" r="1524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046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9DA06" w14:textId="0C2CF100" w:rsidR="00617F13" w:rsidRDefault="00723C68" w:rsidP="00723C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723C68">
                              <w:rPr>
                                <w:rFonts w:ascii="Arial" w:hAnsi="Arial" w:cs="Arial"/>
                                <w:lang w:val="es-PE"/>
                              </w:rPr>
                              <w:t>Trompeta</w:t>
                            </w:r>
                          </w:p>
                          <w:p w14:paraId="48DBA396" w14:textId="77777777" w:rsidR="006E26CC" w:rsidRPr="00723C68" w:rsidRDefault="006E26CC" w:rsidP="00723C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</w:p>
                          <w:p w14:paraId="305DD612" w14:textId="77777777" w:rsidR="00617F13" w:rsidRPr="00617F13" w:rsidRDefault="00617F13" w:rsidP="00617F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F2EE9" id="Rectángulo redondeado 4" o:spid="_x0000_s1028" style="position:absolute;left:0;text-align:left;margin-left:38.2pt;margin-top:35.7pt;width:469.85pt;height:21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" fillcolor="white [3201]" strokecolor="#00b050" strokeweight="1pt">
                <v:stroke joinstyle="miter"/>
                <v:textbox>
                  <w:txbxContent>
                    <w:p w14:paraId="12E9DA06" w14:textId="0C2CF100" w:rsidR="00617F13" w:rsidRDefault="00723C68" w:rsidP="00723C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 w:rsidRPr="00723C68">
                        <w:rPr>
                          <w:rFonts w:ascii="Arial" w:hAnsi="Arial" w:cs="Arial"/>
                          <w:lang w:val="es-PE"/>
                        </w:rPr>
                        <w:t>Trompeta</w:t>
                      </w:r>
                    </w:p>
                    <w:p w14:paraId="48DBA396" w14:textId="77777777" w:rsidR="006E26CC" w:rsidRPr="00723C68" w:rsidRDefault="006E26CC" w:rsidP="00723C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</w:p>
                    <w:p w14:paraId="305DD612" w14:textId="77777777" w:rsidR="00617F13" w:rsidRPr="00617F13" w:rsidRDefault="00617F13" w:rsidP="00617F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508E" w:rsidRPr="00F00F78">
        <w:rPr>
          <w:rFonts w:ascii="Arial" w:hAnsi="Arial" w:cs="Arial"/>
          <w:lang w:val="es-PE"/>
        </w:rPr>
        <w:t>Elige un instrumento musical y repre</w:t>
      </w:r>
      <w:r w:rsidR="00374CAF">
        <w:rPr>
          <w:rFonts w:ascii="Arial" w:hAnsi="Arial" w:cs="Arial"/>
          <w:lang w:val="es-PE"/>
        </w:rPr>
        <w:t>senta que lo tocas con mímica</w:t>
      </w:r>
      <w:r w:rsidR="00912B75">
        <w:rPr>
          <w:rFonts w:ascii="Arial" w:hAnsi="Arial" w:cs="Arial"/>
          <w:lang w:val="es-PE"/>
        </w:rPr>
        <w:t>,</w:t>
      </w:r>
      <w:r w:rsidR="00374CAF">
        <w:rPr>
          <w:rFonts w:ascii="Arial" w:hAnsi="Arial" w:cs="Arial"/>
          <w:lang w:val="es-PE"/>
        </w:rPr>
        <w:t xml:space="preserve"> luego indica que órganos</w:t>
      </w:r>
      <w:r w:rsidR="00464D04">
        <w:rPr>
          <w:rFonts w:ascii="Arial" w:hAnsi="Arial" w:cs="Arial"/>
          <w:lang w:val="es-PE"/>
        </w:rPr>
        <w:t xml:space="preserve"> del cuerpo intervienen</w:t>
      </w:r>
      <w:r w:rsidR="002D508E" w:rsidRPr="00F00F78">
        <w:rPr>
          <w:rFonts w:ascii="Arial" w:hAnsi="Arial" w:cs="Arial"/>
          <w:lang w:val="es-PE"/>
        </w:rPr>
        <w:t xml:space="preserve"> para tocarlo.</w:t>
      </w:r>
    </w:p>
    <w:p w14:paraId="6A649AF7" w14:textId="77777777" w:rsidR="00374CAF" w:rsidRPr="00374CAF" w:rsidRDefault="00374CAF" w:rsidP="00374CAF">
      <w:pPr>
        <w:pStyle w:val="Prrafodelista"/>
        <w:rPr>
          <w:rFonts w:ascii="Arial" w:hAnsi="Arial" w:cs="Arial"/>
          <w:lang w:val="es-PE"/>
        </w:rPr>
      </w:pPr>
    </w:p>
    <w:p w14:paraId="3099EB72" w14:textId="6D8888A7" w:rsidR="00374CAF" w:rsidRDefault="00374CAF" w:rsidP="00374CAF">
      <w:pPr>
        <w:pStyle w:val="Prrafodelista"/>
        <w:spacing w:line="360" w:lineRule="auto"/>
        <w:rPr>
          <w:rFonts w:ascii="Arial" w:hAnsi="Arial" w:cs="Arial"/>
          <w:lang w:val="es-PE"/>
        </w:rPr>
      </w:pPr>
    </w:p>
    <w:p w14:paraId="29EF4FB4" w14:textId="604719A9" w:rsidR="006E26CC" w:rsidRDefault="006E26CC" w:rsidP="006E26CC">
      <w:pPr>
        <w:pStyle w:val="Prrafodelista"/>
        <w:spacing w:line="360" w:lineRule="auto"/>
        <w:jc w:val="center"/>
        <w:rPr>
          <w:rFonts w:ascii="Arial" w:hAnsi="Arial" w:cs="Arial"/>
          <w:lang w:val="es-PE"/>
        </w:rPr>
      </w:pPr>
      <w:r>
        <w:rPr>
          <w:noProof/>
        </w:rPr>
        <w:drawing>
          <wp:inline distT="0" distB="0" distL="0" distR="0" wp14:anchorId="59322C32" wp14:editId="5E5E0C94">
            <wp:extent cx="2057400" cy="1810512"/>
            <wp:effectExtent l="0" t="0" r="0" b="0"/>
            <wp:docPr id="8" name="Imagen 8" descr="Las yemas de los dedos y las u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yemas de los dedos y las uñ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717" cy="182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0E41EC" wp14:editId="63346E11">
            <wp:extent cx="1562100" cy="1878470"/>
            <wp:effectExtent l="0" t="0" r="0" b="7620"/>
            <wp:docPr id="7" name="Imagen 7" descr="Pulmones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lmones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14" cy="193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F213E" w14:textId="5253D58A" w:rsidR="006E26CC" w:rsidRPr="006E26CC" w:rsidRDefault="006E26CC" w:rsidP="006E26CC">
      <w:pPr>
        <w:pStyle w:val="Prrafodelista"/>
        <w:spacing w:line="360" w:lineRule="auto"/>
        <w:rPr>
          <w:rFonts w:ascii="Arial" w:hAnsi="Arial" w:cs="Arial"/>
          <w:lang w:val="es-PE"/>
        </w:rPr>
      </w:pPr>
      <w:r w:rsidRPr="006E26CC">
        <w:rPr>
          <w:rFonts w:ascii="Arial" w:hAnsi="Arial" w:cs="Arial"/>
          <w:lang w:val="es-PE"/>
        </w:rPr>
        <w:lastRenderedPageBreak/>
        <w:t>Las yemas para tocar el instrumento y sacar las notas y el pulmón para sacar aire inalado previamente para poder sacar una ráfaga de viento que por medio de la trompeta sale una nota musical.</w:t>
      </w:r>
    </w:p>
    <w:p w14:paraId="4D33E7D7" w14:textId="77777777" w:rsidR="006E26CC" w:rsidRPr="00F00F78" w:rsidRDefault="006E26CC" w:rsidP="00374CAF">
      <w:pPr>
        <w:pStyle w:val="Prrafodelista"/>
        <w:spacing w:line="360" w:lineRule="auto"/>
        <w:rPr>
          <w:rFonts w:ascii="Arial" w:hAnsi="Arial" w:cs="Arial"/>
          <w:lang w:val="es-PE"/>
        </w:rPr>
      </w:pPr>
    </w:p>
    <w:p w14:paraId="1BEA359B" w14:textId="77777777" w:rsidR="00A3121D" w:rsidRDefault="00617F13" w:rsidP="002D31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E4EE9" wp14:editId="7705F41E">
                <wp:simplePos x="0" y="0"/>
                <wp:positionH relativeFrom="column">
                  <wp:posOffset>485140</wp:posOffset>
                </wp:positionH>
                <wp:positionV relativeFrom="paragraph">
                  <wp:posOffset>211308</wp:posOffset>
                </wp:positionV>
                <wp:extent cx="5966460" cy="468630"/>
                <wp:effectExtent l="0" t="0" r="15240" b="2667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46863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7FA95" w14:textId="77777777" w:rsidR="00617F13" w:rsidRDefault="00617F13" w:rsidP="00617F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050212" w14:textId="06BF143A" w:rsidR="00617F13" w:rsidRPr="00723C68" w:rsidRDefault="00723C68" w:rsidP="00617F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723C68"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Un muy fuerte sentido del tacto y del oído </w:t>
                            </w:r>
                          </w:p>
                          <w:p w14:paraId="7C2D1B24" w14:textId="77777777" w:rsidR="00617F13" w:rsidRPr="00617F13" w:rsidRDefault="00617F13" w:rsidP="00617F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E4EE9" id="Rectángulo redondeado 5" o:spid="_x0000_s1029" style="position:absolute;left:0;text-align:left;margin-left:38.2pt;margin-top:16.65pt;width:469.8pt;height:36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" fillcolor="white [3201]" strokecolor="#00b0f0" strokeweight="1pt">
                <v:stroke joinstyle="miter"/>
                <v:textbox>
                  <w:txbxContent>
                    <w:p w14:paraId="2967FA95" w14:textId="77777777" w:rsidR="00617F13" w:rsidRDefault="00617F13" w:rsidP="00617F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5050212" w14:textId="06BF143A" w:rsidR="00617F13" w:rsidRPr="00723C68" w:rsidRDefault="00723C68" w:rsidP="00617F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 w:rsidRPr="00723C68">
                        <w:rPr>
                          <w:rFonts w:ascii="Arial" w:hAnsi="Arial" w:cs="Arial"/>
                          <w:lang w:val="es-PE"/>
                        </w:rPr>
                        <w:t xml:space="preserve">Un muy fuerte sentido del tacto y del oído </w:t>
                      </w:r>
                    </w:p>
                    <w:p w14:paraId="7C2D1B24" w14:textId="77777777" w:rsidR="00617F13" w:rsidRPr="00617F13" w:rsidRDefault="00617F13" w:rsidP="00617F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3121D" w:rsidRPr="00F00F78">
        <w:rPr>
          <w:rFonts w:ascii="Arial" w:hAnsi="Arial" w:cs="Arial"/>
          <w:lang w:val="es-PE"/>
        </w:rPr>
        <w:t>¿Qué sentidos desarrolla</w:t>
      </w:r>
      <w:r w:rsidR="00464D04">
        <w:rPr>
          <w:rFonts w:ascii="Arial" w:hAnsi="Arial" w:cs="Arial"/>
          <w:lang w:val="es-PE"/>
        </w:rPr>
        <w:t>n</w:t>
      </w:r>
      <w:r w:rsidR="00A3121D" w:rsidRPr="00F00F78">
        <w:rPr>
          <w:rFonts w:ascii="Arial" w:hAnsi="Arial" w:cs="Arial"/>
          <w:lang w:val="es-PE"/>
        </w:rPr>
        <w:t xml:space="preserve"> los músicos?</w:t>
      </w:r>
    </w:p>
    <w:p w14:paraId="03172FD6" w14:textId="77777777" w:rsidR="00374CAF" w:rsidRDefault="00374CAF" w:rsidP="00374CAF">
      <w:pPr>
        <w:pStyle w:val="Prrafodelista"/>
        <w:spacing w:line="360" w:lineRule="auto"/>
        <w:rPr>
          <w:rFonts w:ascii="Arial" w:hAnsi="Arial" w:cs="Arial"/>
          <w:lang w:val="es-PE"/>
        </w:rPr>
      </w:pPr>
    </w:p>
    <w:p w14:paraId="2B92E4E2" w14:textId="77777777" w:rsidR="00374CAF" w:rsidRPr="00F00F78" w:rsidRDefault="00374CAF" w:rsidP="00374CAF">
      <w:pPr>
        <w:pStyle w:val="Prrafodelista"/>
        <w:spacing w:line="360" w:lineRule="auto"/>
        <w:rPr>
          <w:rFonts w:ascii="Arial" w:hAnsi="Arial" w:cs="Arial"/>
          <w:lang w:val="es-PE"/>
        </w:rPr>
      </w:pPr>
    </w:p>
    <w:p w14:paraId="3D63782A" w14:textId="77777777" w:rsidR="00A3121D" w:rsidRPr="00F00F78" w:rsidRDefault="00617F13" w:rsidP="002D3172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es-P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31AF0" wp14:editId="6CDD334A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5967046" cy="468923"/>
                <wp:effectExtent l="0" t="0" r="15240" b="2667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046" cy="46892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0C133" w14:textId="77777777" w:rsidR="00617F13" w:rsidRDefault="00617F13" w:rsidP="00617F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007E5F" w14:textId="7AA937C4" w:rsidR="00617F13" w:rsidRPr="00723C68" w:rsidRDefault="00723C68" w:rsidP="00617F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723C68">
                              <w:rPr>
                                <w:rFonts w:ascii="Arial" w:hAnsi="Arial" w:cs="Arial"/>
                                <w:lang w:val="es-PE"/>
                              </w:rPr>
                              <w:t>Para poder sentirlo y sacarlo m</w:t>
                            </w: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e</w:t>
                            </w:r>
                            <w:r w:rsidRPr="00723C68"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jor de ti </w:t>
                            </w:r>
                          </w:p>
                          <w:p w14:paraId="4AFCC8DE" w14:textId="77777777" w:rsidR="00617F13" w:rsidRPr="00617F13" w:rsidRDefault="00617F13" w:rsidP="00617F1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31AF0" id="Rectángulo redondeado 6" o:spid="_x0000_s1030" style="position:absolute;left:0;text-align:left;margin-left:418.65pt;margin-top:19.85pt;width:469.85pt;height:36.9pt;z-index:2516664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" fillcolor="white [3201]" strokecolor="yellow" strokeweight="1pt">
                <v:stroke joinstyle="miter"/>
                <v:textbox>
                  <w:txbxContent>
                    <w:p w14:paraId="1D00C133" w14:textId="77777777" w:rsidR="00617F13" w:rsidRDefault="00617F13" w:rsidP="00617F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1007E5F" w14:textId="7AA937C4" w:rsidR="00617F13" w:rsidRPr="00723C68" w:rsidRDefault="00723C68" w:rsidP="00617F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 w:rsidRPr="00723C68">
                        <w:rPr>
                          <w:rFonts w:ascii="Arial" w:hAnsi="Arial" w:cs="Arial"/>
                          <w:lang w:val="es-PE"/>
                        </w:rPr>
                        <w:t>Para poder sentirlo y sacarlo m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>e</w:t>
                      </w:r>
                      <w:r w:rsidRPr="00723C68">
                        <w:rPr>
                          <w:rFonts w:ascii="Arial" w:hAnsi="Arial" w:cs="Arial"/>
                          <w:lang w:val="es-PE"/>
                        </w:rPr>
                        <w:t xml:space="preserve">jor de ti </w:t>
                      </w:r>
                    </w:p>
                    <w:p w14:paraId="4AFCC8DE" w14:textId="77777777" w:rsidR="00617F13" w:rsidRPr="00617F13" w:rsidRDefault="00617F13" w:rsidP="00617F1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3121D" w:rsidRPr="00F00F78">
        <w:rPr>
          <w:rFonts w:ascii="Arial" w:hAnsi="Arial" w:cs="Arial"/>
          <w:lang w:val="es-PE"/>
        </w:rPr>
        <w:t>¿Por qué es importante coordinar los movimientos al tocar un instrumento?</w:t>
      </w:r>
    </w:p>
    <w:p w14:paraId="2C05A75F" w14:textId="77777777" w:rsidR="00B00FF8" w:rsidRPr="00E7486A" w:rsidRDefault="00B00FF8" w:rsidP="00B00FF8">
      <w:pPr>
        <w:rPr>
          <w:lang w:val="es-PE"/>
        </w:rPr>
      </w:pPr>
    </w:p>
    <w:sectPr w:rsidR="00B00FF8" w:rsidRPr="00E7486A" w:rsidSect="002D3172">
      <w:pgSz w:w="12240" w:h="15840"/>
      <w:pgMar w:top="709" w:right="758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Avenir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541A"/>
    <w:multiLevelType w:val="hybridMultilevel"/>
    <w:tmpl w:val="876A8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5CDB"/>
    <w:multiLevelType w:val="hybridMultilevel"/>
    <w:tmpl w:val="81B810B2"/>
    <w:lvl w:ilvl="0" w:tplc="DDD23BF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BD95203"/>
    <w:multiLevelType w:val="hybridMultilevel"/>
    <w:tmpl w:val="00E4A9C4"/>
    <w:lvl w:ilvl="0" w:tplc="474C8F0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8662E4"/>
    <w:multiLevelType w:val="hybridMultilevel"/>
    <w:tmpl w:val="2424F472"/>
    <w:lvl w:ilvl="0" w:tplc="3DEE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AF"/>
    <w:rsid w:val="0001584C"/>
    <w:rsid w:val="0009606E"/>
    <w:rsid w:val="00156962"/>
    <w:rsid w:val="002D3172"/>
    <w:rsid w:val="002D508E"/>
    <w:rsid w:val="00374CAF"/>
    <w:rsid w:val="0040208B"/>
    <w:rsid w:val="00464D04"/>
    <w:rsid w:val="004E7A4E"/>
    <w:rsid w:val="0051015A"/>
    <w:rsid w:val="00617F13"/>
    <w:rsid w:val="00690772"/>
    <w:rsid w:val="006A21D8"/>
    <w:rsid w:val="006D4658"/>
    <w:rsid w:val="006E26CC"/>
    <w:rsid w:val="006F4358"/>
    <w:rsid w:val="00723C68"/>
    <w:rsid w:val="008128CD"/>
    <w:rsid w:val="00912B75"/>
    <w:rsid w:val="00A3121D"/>
    <w:rsid w:val="00B00FF8"/>
    <w:rsid w:val="00B44855"/>
    <w:rsid w:val="00BB2EDA"/>
    <w:rsid w:val="00C7721E"/>
    <w:rsid w:val="00C9596B"/>
    <w:rsid w:val="00CC4EE3"/>
    <w:rsid w:val="00D55D64"/>
    <w:rsid w:val="00D56FB0"/>
    <w:rsid w:val="00DD56AF"/>
    <w:rsid w:val="00E7486A"/>
    <w:rsid w:val="00EA2829"/>
    <w:rsid w:val="00F00F78"/>
    <w:rsid w:val="00F54924"/>
    <w:rsid w:val="00F8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1AE3D"/>
  <w15:chartTrackingRefBased/>
  <w15:docId w15:val="{4CEADB7D-1BC3-422E-8129-41C3A772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Diego Joaquín Pérez Barrientos</cp:lastModifiedBy>
  <cp:revision>17</cp:revision>
  <dcterms:created xsi:type="dcterms:W3CDTF">2020-05-11T03:39:00Z</dcterms:created>
  <dcterms:modified xsi:type="dcterms:W3CDTF">2021-08-17T13:53:00Z</dcterms:modified>
</cp:coreProperties>
</file>