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Pr="00B1658A" w:rsidRDefault="0048317A" w:rsidP="00394356">
      <w:pPr>
        <w:jc w:val="right"/>
        <w:rPr>
          <w:rFonts w:ascii="Century Gothic" w:hAnsi="Century Gothic" w:cs="Arial"/>
          <w:sz w:val="22"/>
          <w:szCs w:val="22"/>
        </w:rPr>
      </w:pPr>
      <w:r w:rsidRPr="00B1658A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BC87E7D" wp14:editId="2810C586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7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3E980A32" w:rsidR="00C3101D" w:rsidRPr="00B1658A" w:rsidRDefault="00C3101D" w:rsidP="00394356">
      <w:pPr>
        <w:jc w:val="right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="00977AB5" w:rsidRPr="00B1658A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22417072" w14:textId="28AED849" w:rsidR="00C3101D" w:rsidRDefault="00C3101D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 xml:space="preserve">PROGRAMACIÓN DE UNIDAD DE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 xml:space="preserve">APRENDIZAJE </w:t>
      </w:r>
      <w:r w:rsidR="004050DA" w:rsidRPr="00B1658A">
        <w:rPr>
          <w:rFonts w:ascii="Century Gothic" w:hAnsi="Century Gothic" w:cs="Arial"/>
          <w:b/>
          <w:sz w:val="22"/>
          <w:szCs w:val="22"/>
        </w:rPr>
        <w:t xml:space="preserve">VIRTUAL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>N</w:t>
      </w:r>
      <w:r w:rsidR="004050DA" w:rsidRPr="00B1658A">
        <w:rPr>
          <w:rFonts w:ascii="Century Gothic" w:hAnsi="Century Gothic" w:cs="Arial"/>
          <w:b/>
          <w:sz w:val="22"/>
          <w:szCs w:val="22"/>
        </w:rPr>
        <w:t>°</w:t>
      </w:r>
      <w:r w:rsidR="00B33E0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661934">
        <w:rPr>
          <w:rFonts w:ascii="Century Gothic" w:hAnsi="Century Gothic" w:cs="Arial"/>
          <w:b/>
          <w:sz w:val="22"/>
          <w:szCs w:val="22"/>
        </w:rPr>
        <w:t>2</w:t>
      </w:r>
    </w:p>
    <w:p w14:paraId="52D2580F" w14:textId="77777777" w:rsidR="00B1658A" w:rsidRPr="00B1658A" w:rsidRDefault="00B1658A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3838900" w14:textId="77777777" w:rsidR="00FF733B" w:rsidRPr="00B1658A" w:rsidRDefault="00FF733B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B8DBA62" w14:textId="77777777" w:rsidR="00C3101D" w:rsidRPr="00B1658A" w:rsidRDefault="00C3101D" w:rsidP="0086170D">
      <w:pPr>
        <w:pStyle w:val="Prrafodelista"/>
        <w:numPr>
          <w:ilvl w:val="0"/>
          <w:numId w:val="3"/>
        </w:numPr>
        <w:ind w:left="700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DATOS INFORMATIVOS</w:t>
      </w:r>
    </w:p>
    <w:p w14:paraId="773413A5" w14:textId="77777777" w:rsidR="00C3101D" w:rsidRPr="00B1658A" w:rsidRDefault="00C3101D" w:rsidP="006246C5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23E29D2D" w14:textId="659FEEC2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Área</w:t>
      </w:r>
      <w:r w:rsidR="0048317A" w:rsidRPr="00B1658A">
        <w:rPr>
          <w:rFonts w:ascii="Century Gothic" w:hAnsi="Century Gothic" w:cs="Arial"/>
          <w:b/>
          <w:sz w:val="22"/>
          <w:szCs w:val="22"/>
        </w:rPr>
        <w:t xml:space="preserve"> o asignatura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: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 </w:t>
      </w:r>
      <w:r w:rsidR="00B1658A">
        <w:rPr>
          <w:rFonts w:ascii="Century Gothic" w:hAnsi="Century Gothic" w:cs="Arial"/>
          <w:b/>
          <w:sz w:val="22"/>
          <w:szCs w:val="22"/>
        </w:rPr>
        <w:t>Desarrollo Personal, Ciudadanía y Cívica</w:t>
      </w:r>
    </w:p>
    <w:p w14:paraId="47B4811E" w14:textId="62C0635A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Ciclo 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>: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5E114C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  <w:lang w:val="es-PE"/>
        </w:rPr>
        <w:t>VII</w:t>
      </w:r>
    </w:p>
    <w:p w14:paraId="72CA3775" w14:textId="10B272AE" w:rsidR="00C3101D" w:rsidRPr="00B1658A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Grado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48317A" w:rsidRPr="00B1658A">
        <w:rPr>
          <w:rFonts w:ascii="Century Gothic" w:hAnsi="Century Gothic" w:cs="Arial"/>
          <w:b/>
          <w:sz w:val="22"/>
          <w:szCs w:val="22"/>
        </w:rPr>
        <w:t>y sección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>:</w:t>
      </w:r>
      <w:r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D11CCA">
        <w:rPr>
          <w:rFonts w:ascii="Century Gothic" w:hAnsi="Century Gothic" w:cs="Arial"/>
          <w:b/>
          <w:sz w:val="22"/>
          <w:szCs w:val="22"/>
        </w:rPr>
        <w:t>5</w:t>
      </w:r>
      <w:r w:rsidR="003A0838">
        <w:rPr>
          <w:rFonts w:ascii="Century Gothic" w:hAnsi="Century Gothic" w:cs="Arial"/>
          <w:b/>
          <w:sz w:val="22"/>
          <w:szCs w:val="22"/>
        </w:rPr>
        <w:t>° A</w:t>
      </w:r>
      <w:r w:rsidR="00D11CCA">
        <w:rPr>
          <w:rFonts w:ascii="Century Gothic" w:hAnsi="Century Gothic" w:cs="Arial"/>
          <w:b/>
          <w:sz w:val="22"/>
          <w:szCs w:val="22"/>
        </w:rPr>
        <w:t xml:space="preserve"> y B</w:t>
      </w:r>
      <w:r w:rsidR="003A0838">
        <w:rPr>
          <w:rFonts w:ascii="Century Gothic" w:hAnsi="Century Gothic" w:cs="Arial"/>
          <w:b/>
          <w:sz w:val="22"/>
          <w:szCs w:val="22"/>
        </w:rPr>
        <w:t xml:space="preserve"> de Secundaria</w:t>
      </w:r>
    </w:p>
    <w:p w14:paraId="52BE825B" w14:textId="165C413E" w:rsidR="00941EF4" w:rsidRPr="00B1658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Duración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3A0838">
        <w:rPr>
          <w:rFonts w:ascii="Century Gothic" w:hAnsi="Century Gothic" w:cs="Arial"/>
          <w:b/>
          <w:sz w:val="22"/>
          <w:szCs w:val="22"/>
        </w:rPr>
        <w:t xml:space="preserve"> </w:t>
      </w:r>
      <w:r w:rsidR="00C113BF">
        <w:rPr>
          <w:rFonts w:ascii="Century Gothic" w:hAnsi="Century Gothic" w:cs="Arial"/>
          <w:b/>
          <w:sz w:val="22"/>
          <w:szCs w:val="22"/>
        </w:rPr>
        <w:t>Del 7 de junio al 10 de setiembre</w:t>
      </w:r>
    </w:p>
    <w:p w14:paraId="719BCAD3" w14:textId="29F33FB7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color w:val="FF0000"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Número de </w:t>
      </w:r>
      <w:r w:rsidR="00337372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horas </w:t>
      </w:r>
      <w:r w:rsidR="004E2E80" w:rsidRPr="00B1658A">
        <w:rPr>
          <w:rFonts w:ascii="Century Gothic" w:hAnsi="Century Gothic" w:cs="Arial"/>
          <w:b/>
          <w:sz w:val="22"/>
          <w:szCs w:val="22"/>
          <w:lang w:val="es-PE"/>
        </w:rPr>
        <w:t>semanales</w:t>
      </w:r>
      <w:r w:rsidR="00CD20DB" w:rsidRPr="00B1658A">
        <w:rPr>
          <w:rFonts w:ascii="Century Gothic" w:hAnsi="Century Gothic" w:cs="Arial"/>
          <w:b/>
          <w:sz w:val="22"/>
          <w:szCs w:val="22"/>
        </w:rPr>
        <w:tab/>
      </w:r>
      <w:r w:rsidR="001223AD"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590C44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2 horas</w:t>
      </w:r>
    </w:p>
    <w:p w14:paraId="00C104D4" w14:textId="56D2ECCA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Profesor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8457A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Lic. Kevin Silgado Cabrejos</w:t>
      </w:r>
    </w:p>
    <w:p w14:paraId="07E2FC61" w14:textId="77777777" w:rsidR="00870D66" w:rsidRPr="00B1658A" w:rsidRDefault="00870D66" w:rsidP="00870D66">
      <w:pPr>
        <w:pStyle w:val="Prrafodelista"/>
        <w:spacing w:line="276" w:lineRule="auto"/>
        <w:ind w:left="360"/>
        <w:rPr>
          <w:rFonts w:ascii="Century Gothic" w:hAnsi="Century Gothic" w:cs="Arial"/>
          <w:b/>
          <w:sz w:val="22"/>
          <w:szCs w:val="22"/>
        </w:rPr>
      </w:pPr>
    </w:p>
    <w:p w14:paraId="094BD60F" w14:textId="7CE1E485" w:rsidR="00C5395F" w:rsidRPr="00E842E3" w:rsidRDefault="00A84CDB" w:rsidP="00C5395F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sz w:val="22"/>
          <w:szCs w:val="22"/>
        </w:rPr>
      </w:pPr>
      <w:r w:rsidRPr="00C677FD">
        <w:rPr>
          <w:rFonts w:ascii="Century Gothic" w:hAnsi="Century Gothic" w:cs="Arial"/>
          <w:b/>
          <w:sz w:val="22"/>
          <w:szCs w:val="22"/>
        </w:rPr>
        <w:t>TÍTULO</w:t>
      </w:r>
      <w:r w:rsidR="00386290" w:rsidRPr="00C677FD">
        <w:rPr>
          <w:rFonts w:ascii="Century Gothic" w:hAnsi="Century Gothic" w:cs="Arial"/>
          <w:b/>
          <w:sz w:val="22"/>
          <w:szCs w:val="22"/>
        </w:rPr>
        <w:t xml:space="preserve"> DE LA UNIDAD</w:t>
      </w:r>
      <w:r w:rsidRPr="00C677FD">
        <w:rPr>
          <w:rFonts w:ascii="Century Gothic" w:hAnsi="Century Gothic" w:cs="Arial"/>
          <w:b/>
          <w:sz w:val="22"/>
          <w:szCs w:val="22"/>
        </w:rPr>
        <w:tab/>
      </w:r>
      <w:r w:rsidR="00386290" w:rsidRPr="00C677FD">
        <w:rPr>
          <w:rFonts w:ascii="Century Gothic" w:hAnsi="Century Gothic" w:cs="Arial"/>
          <w:b/>
          <w:sz w:val="22"/>
          <w:szCs w:val="22"/>
        </w:rPr>
        <w:tab/>
      </w:r>
      <w:r w:rsidRPr="00C677FD">
        <w:rPr>
          <w:rFonts w:ascii="Century Gothic" w:hAnsi="Century Gothic" w:cs="Arial"/>
          <w:b/>
          <w:sz w:val="22"/>
          <w:szCs w:val="22"/>
        </w:rPr>
        <w:t>:</w:t>
      </w:r>
      <w:r w:rsidR="00351A5D" w:rsidRPr="00C677FD">
        <w:rPr>
          <w:rFonts w:ascii="Century Gothic" w:hAnsi="Century Gothic" w:cs="Arial"/>
          <w:b/>
          <w:sz w:val="22"/>
          <w:szCs w:val="22"/>
        </w:rPr>
        <w:t xml:space="preserve"> </w:t>
      </w:r>
      <w:r w:rsidR="00C5395F" w:rsidRPr="0027740A">
        <w:rPr>
          <w:rFonts w:ascii="Century Gothic" w:hAnsi="Century Gothic" w:cs="Arial"/>
          <w:b/>
          <w:sz w:val="22"/>
          <w:szCs w:val="22"/>
        </w:rPr>
        <w:t>“</w:t>
      </w:r>
      <w:r w:rsidR="00095467">
        <w:rPr>
          <w:rFonts w:ascii="Century Gothic" w:eastAsia="Calibri" w:hAnsi="Century Gothic" w:cs="Arial"/>
          <w:b/>
          <w:sz w:val="22"/>
          <w:szCs w:val="22"/>
        </w:rPr>
        <w:t xml:space="preserve">Mi identidad </w:t>
      </w:r>
      <w:r w:rsidR="00CD0520">
        <w:rPr>
          <w:rFonts w:ascii="Century Gothic" w:eastAsia="Calibri" w:hAnsi="Century Gothic" w:cs="Arial"/>
          <w:b/>
          <w:sz w:val="22"/>
          <w:szCs w:val="22"/>
        </w:rPr>
        <w:t>cultural ante el mundo globalizado</w:t>
      </w:r>
      <w:r w:rsidR="0027740A" w:rsidRPr="0027740A">
        <w:rPr>
          <w:rFonts w:ascii="Century Gothic" w:eastAsia="Calibri" w:hAnsi="Century Gothic" w:cs="Arial"/>
          <w:b/>
          <w:sz w:val="22"/>
          <w:szCs w:val="22"/>
        </w:rPr>
        <w:t>”</w:t>
      </w:r>
    </w:p>
    <w:p w14:paraId="7C434F62" w14:textId="77777777" w:rsidR="00E842E3" w:rsidRPr="00E842E3" w:rsidRDefault="00E842E3" w:rsidP="00E842E3">
      <w:pPr>
        <w:pStyle w:val="Prrafodelista"/>
        <w:spacing w:after="200" w:line="276" w:lineRule="auto"/>
        <w:ind w:left="700"/>
        <w:rPr>
          <w:rFonts w:ascii="Century Gothic" w:hAnsi="Century Gothic" w:cs="Arial"/>
          <w:sz w:val="22"/>
          <w:szCs w:val="22"/>
        </w:rPr>
      </w:pPr>
    </w:p>
    <w:p w14:paraId="4FFB2F9F" w14:textId="77777777" w:rsidR="00E842E3" w:rsidRDefault="00E842E3" w:rsidP="00E842E3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Fechas Cívicas:</w:t>
      </w:r>
    </w:p>
    <w:p w14:paraId="725EC731" w14:textId="77777777" w:rsidR="00E842E3" w:rsidRPr="00787710" w:rsidRDefault="00E842E3" w:rsidP="00E842E3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390C9A3D" w14:textId="77777777" w:rsidR="00E842E3" w:rsidRPr="00302ABC" w:rsidRDefault="00E842E3" w:rsidP="00E842E3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07 de junio - Aniversario de la Batalla de Arica y Día del Héroe Francisco Bolognesi</w:t>
      </w:r>
    </w:p>
    <w:p w14:paraId="3385DE51" w14:textId="77777777" w:rsidR="00E842E3" w:rsidRPr="00302ABC" w:rsidRDefault="00E842E3" w:rsidP="00E842E3">
      <w:pPr>
        <w:pStyle w:val="Prrafodelista"/>
        <w:numPr>
          <w:ilvl w:val="1"/>
          <w:numId w:val="3"/>
        </w:numPr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3er. Domingo de junio - Día del Padre</w:t>
      </w:r>
    </w:p>
    <w:p w14:paraId="31AEA032" w14:textId="77777777" w:rsidR="00E842E3" w:rsidRPr="00302ABC" w:rsidRDefault="00E842E3" w:rsidP="00E842E3">
      <w:pPr>
        <w:pStyle w:val="Prrafodelista"/>
        <w:numPr>
          <w:ilvl w:val="1"/>
          <w:numId w:val="3"/>
        </w:numPr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26 de junio – Día de San Josemaría</w:t>
      </w:r>
    </w:p>
    <w:p w14:paraId="13445EAE" w14:textId="77777777" w:rsidR="00E842E3" w:rsidRPr="00302ABC" w:rsidRDefault="00E842E3" w:rsidP="00E842E3">
      <w:pPr>
        <w:pStyle w:val="Prrafodelista"/>
        <w:numPr>
          <w:ilvl w:val="1"/>
          <w:numId w:val="3"/>
        </w:numPr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29 de junio - Día del Papa - San Pedro y San Pablo</w:t>
      </w:r>
    </w:p>
    <w:p w14:paraId="40F0FBBF" w14:textId="77777777" w:rsidR="00E842E3" w:rsidRPr="00302ABC" w:rsidRDefault="00E842E3" w:rsidP="00E842E3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06 de julio – Día del maestro</w:t>
      </w:r>
    </w:p>
    <w:p w14:paraId="77F6B39D" w14:textId="77777777" w:rsidR="00E842E3" w:rsidRPr="00302ABC" w:rsidRDefault="00E842E3" w:rsidP="00E842E3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23 de julio – Día del héroe José Quiñones</w:t>
      </w:r>
    </w:p>
    <w:p w14:paraId="4E557716" w14:textId="77777777" w:rsidR="00E842E3" w:rsidRPr="00302ABC" w:rsidRDefault="00E842E3" w:rsidP="00E842E3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28 de julio – Día de la Proclamación de la Independencia del Perú</w:t>
      </w:r>
    </w:p>
    <w:p w14:paraId="3FC653F2" w14:textId="77777777" w:rsidR="00E842E3" w:rsidRPr="00302ABC" w:rsidRDefault="00E842E3" w:rsidP="00E842E3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06 de agosto – Día de la batalla de Junín</w:t>
      </w:r>
    </w:p>
    <w:p w14:paraId="368F334C" w14:textId="77777777" w:rsidR="00E842E3" w:rsidRPr="00302ABC" w:rsidRDefault="00E842E3" w:rsidP="00E842E3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22 de agosto – Día del Folklore</w:t>
      </w:r>
    </w:p>
    <w:p w14:paraId="2EAFAFEB" w14:textId="77777777" w:rsidR="00E842E3" w:rsidRPr="00302ABC" w:rsidRDefault="00E842E3" w:rsidP="00E842E3">
      <w:pPr>
        <w:pStyle w:val="Prrafodelista"/>
        <w:numPr>
          <w:ilvl w:val="1"/>
          <w:numId w:val="3"/>
        </w:numPr>
        <w:spacing w:after="200" w:line="276" w:lineRule="auto"/>
        <w:rPr>
          <w:rFonts w:ascii="Century Gothic" w:hAnsi="Century Gothic" w:cs="Arial"/>
          <w:bCs/>
          <w:sz w:val="20"/>
          <w:szCs w:val="20"/>
        </w:rPr>
      </w:pPr>
      <w:r w:rsidRPr="00302ABC">
        <w:rPr>
          <w:rFonts w:ascii="Century Gothic" w:hAnsi="Century Gothic" w:cs="Arial"/>
          <w:bCs/>
          <w:sz w:val="20"/>
          <w:szCs w:val="20"/>
        </w:rPr>
        <w:t>30 de agosto – Día de Santa Rosa de Lima</w:t>
      </w:r>
    </w:p>
    <w:p w14:paraId="6DE04670" w14:textId="77777777" w:rsidR="00E842E3" w:rsidRPr="00C5395F" w:rsidRDefault="00E842E3" w:rsidP="00E842E3">
      <w:pPr>
        <w:pStyle w:val="Prrafodelista"/>
        <w:spacing w:after="200" w:line="276" w:lineRule="auto"/>
        <w:ind w:left="700"/>
        <w:rPr>
          <w:rFonts w:ascii="Century Gothic" w:hAnsi="Century Gothic" w:cs="Arial"/>
          <w:sz w:val="22"/>
          <w:szCs w:val="22"/>
        </w:rPr>
      </w:pPr>
    </w:p>
    <w:p w14:paraId="192AB2C0" w14:textId="2DCBCA40" w:rsidR="00781C63" w:rsidRDefault="00781C63">
      <w:pPr>
        <w:spacing w:after="200"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 w:type="page"/>
      </w:r>
    </w:p>
    <w:p w14:paraId="33054A0A" w14:textId="025B72B2" w:rsidR="007712D5" w:rsidRPr="00C677FD" w:rsidRDefault="00D97066" w:rsidP="00C5395F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sz w:val="22"/>
          <w:szCs w:val="22"/>
        </w:rPr>
      </w:pPr>
      <w:r w:rsidRPr="00C677FD">
        <w:rPr>
          <w:rFonts w:ascii="Century Gothic" w:hAnsi="Century Gothic" w:cs="Arial"/>
          <w:b/>
          <w:sz w:val="22"/>
          <w:szCs w:val="22"/>
        </w:rPr>
        <w:lastRenderedPageBreak/>
        <w:t>ORGANIZACIÓN DE LOS APRENDIZAJES</w:t>
      </w:r>
      <w:r w:rsidR="00C96BCB" w:rsidRPr="00C677FD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38E48D16" w14:textId="77777777" w:rsidR="007712D5" w:rsidRPr="00B1658A" w:rsidRDefault="007712D5" w:rsidP="00386290">
      <w:pPr>
        <w:pStyle w:val="Prrafodelista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14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2552"/>
        <w:gridCol w:w="2126"/>
        <w:gridCol w:w="2002"/>
      </w:tblGrid>
      <w:tr w:rsidR="00AA3572" w:rsidRPr="00B1658A" w14:paraId="79C888C5" w14:textId="77777777" w:rsidTr="00C677FD">
        <w:trPr>
          <w:trHeight w:val="326"/>
        </w:trPr>
        <w:tc>
          <w:tcPr>
            <w:tcW w:w="14476" w:type="dxa"/>
            <w:gridSpan w:val="5"/>
            <w:shd w:val="clear" w:color="auto" w:fill="FDE9D9" w:themeFill="accent6" w:themeFillTint="33"/>
            <w:vAlign w:val="center"/>
          </w:tcPr>
          <w:p w14:paraId="3102BA27" w14:textId="77777777" w:rsidR="00D9759D" w:rsidRPr="00B1658A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PROPÓSITO</w:t>
            </w:r>
            <w:r w:rsidR="00F7099D" w:rsidRPr="00B1658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B1658A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99D" w:rsidRPr="00B1658A" w14:paraId="3A769AE0" w14:textId="77777777" w:rsidTr="00812A86">
        <w:trPr>
          <w:trHeight w:val="631"/>
        </w:trPr>
        <w:tc>
          <w:tcPr>
            <w:tcW w:w="2835" w:type="dxa"/>
            <w:shd w:val="clear" w:color="auto" w:fill="FDE9D9" w:themeFill="accent6" w:themeFillTint="33"/>
          </w:tcPr>
          <w:p w14:paraId="1D33DD5D" w14:textId="77777777" w:rsidR="00F7099D" w:rsidRPr="00B1658A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COMPETENCIA</w:t>
            </w:r>
            <w:r w:rsidR="00C31EB2" w:rsidRPr="00B1658A">
              <w:rPr>
                <w:rFonts w:ascii="Century Gothic" w:hAnsi="Century Gothic" w:cs="Arial"/>
                <w:b/>
                <w:sz w:val="22"/>
                <w:szCs w:val="22"/>
              </w:rPr>
              <w:t>/CAPACIDAD</w:t>
            </w:r>
          </w:p>
        </w:tc>
        <w:tc>
          <w:tcPr>
            <w:tcW w:w="4961" w:type="dxa"/>
            <w:shd w:val="clear" w:color="auto" w:fill="FDE9D9" w:themeFill="accent6" w:themeFillTint="33"/>
          </w:tcPr>
          <w:p w14:paraId="69BFEC8F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2E31780" w14:textId="77777777" w:rsidR="00F7099D" w:rsidRPr="00B1658A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D092C0A" w14:textId="64C38C88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EVIDENCIA</w:t>
            </w:r>
            <w:r w:rsidR="0008547C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43EB71B9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677FD">
              <w:rPr>
                <w:rFonts w:ascii="Century Gothic" w:hAnsi="Century Gothic" w:cs="Arial"/>
                <w:b/>
                <w:sz w:val="20"/>
              </w:rPr>
              <w:t>INSTRUMENTOS DE EVALUACIÓN</w:t>
            </w:r>
          </w:p>
        </w:tc>
      </w:tr>
      <w:tr w:rsidR="00B23126" w:rsidRPr="00B1658A" w14:paraId="486B3ADB" w14:textId="77777777" w:rsidTr="00812A86">
        <w:trPr>
          <w:trHeight w:val="1051"/>
        </w:trPr>
        <w:tc>
          <w:tcPr>
            <w:tcW w:w="2835" w:type="dxa"/>
            <w:vAlign w:val="center"/>
          </w:tcPr>
          <w:p w14:paraId="43211A6F" w14:textId="77777777" w:rsidR="00B23126" w:rsidRDefault="00B23126" w:rsidP="008B3D72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14:paraId="1699EFDD" w14:textId="3E7FAD1E" w:rsidR="00B23126" w:rsidRDefault="00B23126" w:rsidP="00ED2DF4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Construye su identidad</w:t>
            </w:r>
          </w:p>
          <w:p w14:paraId="62157F45" w14:textId="77777777" w:rsidR="00B23126" w:rsidRDefault="00B23126" w:rsidP="00ED2DF4">
            <w:pPr>
              <w:pStyle w:val="Prrafodelista"/>
              <w:numPr>
                <w:ilvl w:val="0"/>
                <w:numId w:val="34"/>
              </w:numPr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Reflexiona y argumenta éticamente</w:t>
            </w:r>
          </w:p>
          <w:p w14:paraId="05EA37D4" w14:textId="67FFF98D" w:rsidR="00B23126" w:rsidRPr="008B3D72" w:rsidRDefault="00B23126" w:rsidP="008B3D72">
            <w:pPr>
              <w:pStyle w:val="Prrafodelista"/>
              <w:ind w:left="36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1BFF3FF" w14:textId="77777777" w:rsidR="00B23126" w:rsidRDefault="00B23126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Comprende los fundamentos del trabajo en equipo para la realización de proyectos.</w:t>
            </w:r>
          </w:p>
          <w:p w14:paraId="056C7DE9" w14:textId="556E6D81" w:rsidR="00BD6D8A" w:rsidRPr="00F54712" w:rsidRDefault="00B26E29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/>
                <w:color w:val="222222"/>
                <w:sz w:val="22"/>
                <w:szCs w:val="22"/>
              </w:rPr>
              <w:t>Identifica las ventajas y desventajas de la globalización.</w:t>
            </w:r>
          </w:p>
        </w:tc>
        <w:tc>
          <w:tcPr>
            <w:tcW w:w="2552" w:type="dxa"/>
          </w:tcPr>
          <w:p w14:paraId="0235C88B" w14:textId="77777777" w:rsidR="00952C14" w:rsidRPr="00952C14" w:rsidRDefault="00952C14" w:rsidP="00952C1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952C14">
              <w:rPr>
                <w:rFonts w:ascii="Century Gothic" w:hAnsi="Century Gothic" w:cs="Arial"/>
                <w:color w:val="222222"/>
                <w:sz w:val="22"/>
                <w:szCs w:val="22"/>
              </w:rPr>
              <w:t>Personas trabajando en equipo</w:t>
            </w:r>
          </w:p>
          <w:p w14:paraId="71841EF2" w14:textId="77777777" w:rsidR="00B23126" w:rsidRDefault="00952C14" w:rsidP="00952C1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952C14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Mi 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identidad y </w:t>
            </w:r>
            <w:r w:rsidRPr="00952C14">
              <w:rPr>
                <w:rFonts w:ascii="Century Gothic" w:hAnsi="Century Gothic" w:cs="Arial"/>
                <w:color w:val="222222"/>
                <w:sz w:val="22"/>
                <w:szCs w:val="22"/>
              </w:rPr>
              <w:t>mezcla cultural</w:t>
            </w:r>
          </w:p>
          <w:p w14:paraId="2E270878" w14:textId="3676BE6E" w:rsidR="00952C14" w:rsidRPr="00F54712" w:rsidRDefault="00952C14" w:rsidP="00952C1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La Globalización</w:t>
            </w:r>
          </w:p>
        </w:tc>
        <w:tc>
          <w:tcPr>
            <w:tcW w:w="2126" w:type="dxa"/>
            <w:vMerge w:val="restart"/>
          </w:tcPr>
          <w:p w14:paraId="01D8EF32" w14:textId="77777777" w:rsidR="00B23126" w:rsidRDefault="00B23126" w:rsidP="00B2312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  <w:p w14:paraId="5B6891B2" w14:textId="77777777" w:rsidR="00B23126" w:rsidRDefault="00B23126" w:rsidP="00B2312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  <w:p w14:paraId="7CE5B4C6" w14:textId="77777777" w:rsidR="00B23126" w:rsidRDefault="00B23126" w:rsidP="00B23126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  <w:p w14:paraId="1EA8D5B7" w14:textId="55AA2F4E" w:rsidR="00B23126" w:rsidRPr="00B23126" w:rsidRDefault="00B23126" w:rsidP="00B2312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B23126">
              <w:rPr>
                <w:rFonts w:ascii="Century Gothic" w:hAnsi="Century Gothic" w:cs="Arial"/>
                <w:color w:val="222222"/>
                <w:sz w:val="22"/>
                <w:szCs w:val="22"/>
              </w:rPr>
              <w:t>Preguntas de participación</w:t>
            </w:r>
          </w:p>
          <w:p w14:paraId="4E1B93D6" w14:textId="77777777" w:rsidR="00B23126" w:rsidRPr="00B23126" w:rsidRDefault="00B23126" w:rsidP="00B2312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B23126">
              <w:rPr>
                <w:rFonts w:ascii="Century Gothic" w:hAnsi="Century Gothic" w:cs="Arial"/>
                <w:color w:val="222222"/>
                <w:sz w:val="22"/>
                <w:szCs w:val="22"/>
              </w:rPr>
              <w:t>Pizarra colaborativa</w:t>
            </w:r>
          </w:p>
          <w:p w14:paraId="13036817" w14:textId="77777777" w:rsidR="00B23126" w:rsidRPr="00B23126" w:rsidRDefault="00B23126" w:rsidP="00B2312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B23126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Lluvia de ideas </w:t>
            </w:r>
          </w:p>
          <w:p w14:paraId="2A7CBF9B" w14:textId="5E841B7B" w:rsidR="00B23126" w:rsidRPr="00F54712" w:rsidRDefault="00B23126" w:rsidP="00B2312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B23126">
              <w:rPr>
                <w:rFonts w:ascii="Century Gothic" w:hAnsi="Century Gothic" w:cs="Arial"/>
                <w:color w:val="222222"/>
                <w:sz w:val="22"/>
                <w:szCs w:val="22"/>
              </w:rPr>
              <w:t>Estudio de casos</w:t>
            </w:r>
          </w:p>
        </w:tc>
        <w:tc>
          <w:tcPr>
            <w:tcW w:w="2002" w:type="dxa"/>
            <w:vMerge w:val="restart"/>
          </w:tcPr>
          <w:p w14:paraId="160A121D" w14:textId="19FB0D0C" w:rsidR="00B23126" w:rsidRDefault="00B23126" w:rsidP="00170B9F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Formularios de Google</w:t>
            </w:r>
          </w:p>
          <w:p w14:paraId="6C4F04B1" w14:textId="53EEB60E" w:rsidR="00B23126" w:rsidRDefault="00B23126" w:rsidP="00E33269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Rúbrica de video reseñas</w:t>
            </w:r>
          </w:p>
          <w:p w14:paraId="0ECF7940" w14:textId="45D86D6E" w:rsidR="00B23126" w:rsidRPr="00E33269" w:rsidRDefault="00B23126" w:rsidP="00E33269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Rúbrica de intervenciones orales y casuística.</w:t>
            </w:r>
          </w:p>
        </w:tc>
      </w:tr>
      <w:tr w:rsidR="00BD6D8A" w:rsidRPr="00B1658A" w14:paraId="2A7E93B1" w14:textId="77777777" w:rsidTr="00D266CD">
        <w:trPr>
          <w:trHeight w:val="2171"/>
        </w:trPr>
        <w:tc>
          <w:tcPr>
            <w:tcW w:w="2835" w:type="dxa"/>
            <w:vAlign w:val="center"/>
          </w:tcPr>
          <w:p w14:paraId="22FA1660" w14:textId="1E9F7828" w:rsidR="00BD6D8A" w:rsidRDefault="00BD6D8A" w:rsidP="00ED2DF4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Convive</w:t>
            </w: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 xml:space="preserve"> 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y partici</w:t>
            </w: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>p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a democráticamente</w:t>
            </w:r>
          </w:p>
          <w:p w14:paraId="71FC6D0D" w14:textId="70F2D987" w:rsidR="00BD6D8A" w:rsidRPr="00F54712" w:rsidRDefault="00BD6D8A" w:rsidP="00ED2DF4">
            <w:pPr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•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   </w:t>
            </w:r>
            <w:r w:rsidRPr="00E81155">
              <w:rPr>
                <w:rFonts w:ascii="Century Gothic" w:hAnsi="Century Gothic" w:cs="Arial"/>
                <w:color w:val="222222"/>
                <w:sz w:val="22"/>
                <w:szCs w:val="22"/>
              </w:rPr>
              <w:t>Delibera sobre asuntos públicos</w:t>
            </w:r>
          </w:p>
        </w:tc>
        <w:tc>
          <w:tcPr>
            <w:tcW w:w="4961" w:type="dxa"/>
            <w:shd w:val="clear" w:color="auto" w:fill="auto"/>
          </w:tcPr>
          <w:p w14:paraId="42FCF419" w14:textId="77777777" w:rsidR="00C40CC6" w:rsidRDefault="00C40CC6" w:rsidP="00C40CC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  <w:p w14:paraId="65CC9CA0" w14:textId="77777777" w:rsidR="00BD6D8A" w:rsidRDefault="00BB76FC" w:rsidP="00AF1104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BB76FC">
              <w:rPr>
                <w:rFonts w:ascii="Century Gothic" w:hAnsi="Century Gothic" w:cs="Arial"/>
                <w:color w:val="222222"/>
                <w:sz w:val="22"/>
                <w:szCs w:val="22"/>
              </w:rPr>
              <w:t>Comprende la estructura general del estado peruano, en sus poderes e instituciones.</w:t>
            </w:r>
          </w:p>
          <w:p w14:paraId="75A1922B" w14:textId="77777777" w:rsidR="00AF1104" w:rsidRPr="00BD6D8A" w:rsidRDefault="00AF1104" w:rsidP="00AF1104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/>
                <w:color w:val="222222"/>
                <w:sz w:val="22"/>
                <w:szCs w:val="22"/>
              </w:rPr>
              <w:t>Reconoce el valor de su cultura para el desarrollo personal, profesional y cívico.</w:t>
            </w:r>
          </w:p>
          <w:p w14:paraId="7BF07C90" w14:textId="4C0137F5" w:rsidR="00AF1104" w:rsidRPr="00F54712" w:rsidRDefault="00AF1104" w:rsidP="00AF110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FC46309" w14:textId="77777777" w:rsidR="00BD6D8A" w:rsidRPr="00BD6D8A" w:rsidRDefault="00BD6D8A" w:rsidP="00BD6D8A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BD6D8A">
              <w:rPr>
                <w:rFonts w:ascii="Century Gothic" w:hAnsi="Century Gothic" w:cs="Arial"/>
                <w:color w:val="222222"/>
                <w:sz w:val="22"/>
                <w:szCs w:val="22"/>
              </w:rPr>
              <w:t>La Constitución del estado peruano.</w:t>
            </w:r>
          </w:p>
          <w:p w14:paraId="4C1815E1" w14:textId="77777777" w:rsidR="00BD6D8A" w:rsidRPr="00BD6D8A" w:rsidRDefault="00BD6D8A" w:rsidP="00BD6D8A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BD6D8A">
              <w:rPr>
                <w:rFonts w:ascii="Century Gothic" w:hAnsi="Century Gothic" w:cs="Arial"/>
                <w:color w:val="222222"/>
                <w:sz w:val="22"/>
                <w:szCs w:val="22"/>
              </w:rPr>
              <w:t>Poderes del estado</w:t>
            </w:r>
          </w:p>
          <w:p w14:paraId="53E78F6E" w14:textId="530C28C3" w:rsidR="00BD6D8A" w:rsidRPr="00F54712" w:rsidRDefault="00BD6D8A" w:rsidP="00BD6D8A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D6D8A">
              <w:rPr>
                <w:rFonts w:ascii="Century Gothic" w:hAnsi="Century Gothic" w:cs="Arial"/>
                <w:color w:val="222222"/>
                <w:sz w:val="22"/>
                <w:szCs w:val="22"/>
              </w:rPr>
              <w:t>Participación ciudadana</w:t>
            </w:r>
          </w:p>
        </w:tc>
        <w:tc>
          <w:tcPr>
            <w:tcW w:w="2126" w:type="dxa"/>
            <w:vMerge/>
          </w:tcPr>
          <w:p w14:paraId="6A3579FC" w14:textId="1E76C406" w:rsidR="00BD6D8A" w:rsidRPr="00F54712" w:rsidRDefault="00BD6D8A" w:rsidP="00844279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14:paraId="2095B647" w14:textId="77777777" w:rsidR="00BD6D8A" w:rsidRPr="00F54712" w:rsidRDefault="00BD6D8A" w:rsidP="00324B15">
            <w:pPr>
              <w:spacing w:after="200" w:line="276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B1658A" w:rsidRDefault="002A41E0" w:rsidP="00BE1265">
      <w:pPr>
        <w:rPr>
          <w:rFonts w:ascii="Century Gothic" w:hAnsi="Century Gothic"/>
          <w:b/>
          <w:sz w:val="22"/>
          <w:szCs w:val="22"/>
        </w:rPr>
      </w:pPr>
    </w:p>
    <w:p w14:paraId="7CDEA8A4" w14:textId="77777777" w:rsidR="003E0276" w:rsidRPr="00B1658A" w:rsidRDefault="00A84CDB" w:rsidP="00A84CDB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VIRTUD</w:t>
      </w:r>
      <w:r w:rsidR="00D3135C" w:rsidRPr="00B1658A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04F8A839" w14:textId="77777777" w:rsidR="001E3DB6" w:rsidRPr="00B1658A" w:rsidRDefault="001E3DB6" w:rsidP="001E3DB6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tbl>
      <w:tblPr>
        <w:tblW w:w="135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018"/>
      </w:tblGrid>
      <w:tr w:rsidR="007712D5" w:rsidRPr="00B1658A" w14:paraId="2290EC83" w14:textId="77777777" w:rsidTr="00812A86">
        <w:trPr>
          <w:trHeight w:val="332"/>
        </w:trPr>
        <w:tc>
          <w:tcPr>
            <w:tcW w:w="2552" w:type="dxa"/>
            <w:shd w:val="clear" w:color="auto" w:fill="EAF1DD" w:themeFill="accent3" w:themeFillTint="33"/>
          </w:tcPr>
          <w:p w14:paraId="525A43EF" w14:textId="6DB0203F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VIRTUD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  <w:r w:rsidR="00967DB5"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NUCLEAR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</w:p>
        </w:tc>
        <w:tc>
          <w:tcPr>
            <w:tcW w:w="11018" w:type="dxa"/>
            <w:shd w:val="clear" w:color="auto" w:fill="EAF1DD" w:themeFill="accent3" w:themeFillTint="33"/>
          </w:tcPr>
          <w:p w14:paraId="0056F20F" w14:textId="77777777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B1658A" w14:paraId="754DC084" w14:textId="77777777" w:rsidTr="00812A86">
        <w:trPr>
          <w:trHeight w:val="384"/>
        </w:trPr>
        <w:tc>
          <w:tcPr>
            <w:tcW w:w="2552" w:type="dxa"/>
            <w:vAlign w:val="center"/>
          </w:tcPr>
          <w:p w14:paraId="2CCE26DF" w14:textId="4209E51C" w:rsidR="007712D5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GENEROSIDAD</w:t>
            </w:r>
          </w:p>
        </w:tc>
        <w:tc>
          <w:tcPr>
            <w:tcW w:w="11018" w:type="dxa"/>
          </w:tcPr>
          <w:p w14:paraId="01FD8115" w14:textId="652CCC30" w:rsidR="007712D5" w:rsidRPr="00BA67D4" w:rsidRDefault="00D812F0" w:rsidP="00D812F0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D812F0">
              <w:rPr>
                <w:rFonts w:ascii="Century Gothic" w:hAnsi="Century Gothic" w:cs="Arial"/>
                <w:sz w:val="22"/>
                <w:szCs w:val="22"/>
              </w:rPr>
              <w:t>Uso los medios tecnológicos de manera apropiada, evitando distraer la atención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D812F0">
              <w:rPr>
                <w:rFonts w:ascii="Century Gothic" w:hAnsi="Century Gothic" w:cs="Arial"/>
                <w:sz w:val="22"/>
                <w:szCs w:val="22"/>
              </w:rPr>
              <w:t>de mis compañeros durante las clases.</w:t>
            </w:r>
          </w:p>
        </w:tc>
      </w:tr>
      <w:tr w:rsidR="00A954F4" w:rsidRPr="00B1658A" w14:paraId="4A8150CE" w14:textId="77777777" w:rsidTr="00812A86">
        <w:trPr>
          <w:trHeight w:val="332"/>
        </w:trPr>
        <w:tc>
          <w:tcPr>
            <w:tcW w:w="2552" w:type="dxa"/>
            <w:vAlign w:val="center"/>
          </w:tcPr>
          <w:p w14:paraId="15906F30" w14:textId="4AD6BAE7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11018" w:type="dxa"/>
          </w:tcPr>
          <w:p w14:paraId="610651E9" w14:textId="74A71845" w:rsidR="00A954F4" w:rsidRPr="00A954F4" w:rsidRDefault="00516042" w:rsidP="00516042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16042">
              <w:rPr>
                <w:rFonts w:ascii="Century Gothic" w:hAnsi="Century Gothic" w:cs="Arial"/>
                <w:sz w:val="22"/>
                <w:szCs w:val="22"/>
              </w:rPr>
              <w:t>Me presento al trabajo virtual formalmente, me ubico en una zona apropiada y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16042">
              <w:rPr>
                <w:rFonts w:ascii="Century Gothic" w:hAnsi="Century Gothic" w:cs="Arial"/>
                <w:sz w:val="22"/>
                <w:szCs w:val="22"/>
              </w:rPr>
              <w:t>mantengo ordenada la zona de trabajo.</w:t>
            </w:r>
          </w:p>
        </w:tc>
      </w:tr>
      <w:tr w:rsidR="00A954F4" w:rsidRPr="00B1658A" w14:paraId="352B07C8" w14:textId="77777777" w:rsidTr="00812A86">
        <w:trPr>
          <w:trHeight w:val="353"/>
        </w:trPr>
        <w:tc>
          <w:tcPr>
            <w:tcW w:w="2552" w:type="dxa"/>
            <w:vAlign w:val="center"/>
          </w:tcPr>
          <w:p w14:paraId="5E05BDA9" w14:textId="5FC901EE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TRABAJO</w:t>
            </w:r>
          </w:p>
        </w:tc>
        <w:tc>
          <w:tcPr>
            <w:tcW w:w="11018" w:type="dxa"/>
          </w:tcPr>
          <w:p w14:paraId="1D49D988" w14:textId="0FB68388" w:rsidR="00A954F4" w:rsidRPr="00A954F4" w:rsidRDefault="00E702D7" w:rsidP="00E702D7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702D7">
              <w:rPr>
                <w:rFonts w:ascii="Century Gothic" w:hAnsi="Century Gothic" w:cs="Arial"/>
                <w:sz w:val="22"/>
                <w:szCs w:val="22"/>
              </w:rPr>
              <w:t>Participo</w:t>
            </w:r>
            <w:proofErr w:type="spellEnd"/>
            <w:r w:rsidRPr="00E702D7">
              <w:rPr>
                <w:rFonts w:ascii="Century Gothic" w:hAnsi="Century Gothic" w:cs="Arial"/>
                <w:sz w:val="22"/>
                <w:szCs w:val="22"/>
              </w:rPr>
              <w:t xml:space="preserve"> activamente durante las clases</w:t>
            </w:r>
            <w:r>
              <w:rPr>
                <w:rFonts w:ascii="Century Gothic" w:hAnsi="Century Gothic" w:cs="Arial"/>
                <w:sz w:val="22"/>
                <w:szCs w:val="22"/>
              </w:rPr>
              <w:t>,</w:t>
            </w:r>
            <w:r w:rsidRPr="00E702D7">
              <w:rPr>
                <w:rFonts w:ascii="Century Gothic" w:hAnsi="Century Gothic" w:cs="Arial"/>
                <w:sz w:val="22"/>
                <w:szCs w:val="22"/>
              </w:rPr>
              <w:t xml:space="preserve"> demostrando conocer los temas tratados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E702D7">
              <w:rPr>
                <w:rFonts w:ascii="Century Gothic" w:hAnsi="Century Gothic" w:cs="Arial"/>
                <w:sz w:val="22"/>
                <w:szCs w:val="22"/>
              </w:rPr>
              <w:t>(uso de la guía del estudiante).</w:t>
            </w:r>
          </w:p>
        </w:tc>
      </w:tr>
      <w:tr w:rsidR="00A954F4" w:rsidRPr="00B1658A" w14:paraId="4F4AE619" w14:textId="77777777" w:rsidTr="00812A86">
        <w:trPr>
          <w:trHeight w:val="332"/>
        </w:trPr>
        <w:tc>
          <w:tcPr>
            <w:tcW w:w="2552" w:type="dxa"/>
            <w:vAlign w:val="center"/>
          </w:tcPr>
          <w:p w14:paraId="6F97E1EE" w14:textId="7057A01A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RESPONSABILIDAD</w:t>
            </w:r>
          </w:p>
        </w:tc>
        <w:tc>
          <w:tcPr>
            <w:tcW w:w="11018" w:type="dxa"/>
          </w:tcPr>
          <w:p w14:paraId="30C34C17" w14:textId="700F2D23" w:rsidR="00A954F4" w:rsidRPr="00A954F4" w:rsidRDefault="008222AA" w:rsidP="008222AA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222AA">
              <w:rPr>
                <w:rFonts w:ascii="Century Gothic" w:hAnsi="Century Gothic" w:cs="Arial"/>
                <w:sz w:val="22"/>
                <w:szCs w:val="22"/>
              </w:rPr>
              <w:t>Presento los trabajos en la fecha señalada, elaborándolos en casa con suficiente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8222AA">
              <w:rPr>
                <w:rFonts w:ascii="Century Gothic" w:hAnsi="Century Gothic" w:cs="Arial"/>
                <w:sz w:val="22"/>
                <w:szCs w:val="22"/>
              </w:rPr>
              <w:t>tiempo.</w:t>
            </w:r>
          </w:p>
        </w:tc>
      </w:tr>
    </w:tbl>
    <w:p w14:paraId="608812C3" w14:textId="5A86B96C" w:rsidR="009E0476" w:rsidRDefault="009E0476" w:rsidP="009E0476">
      <w:pPr>
        <w:rPr>
          <w:rFonts w:ascii="Century Gothic" w:hAnsi="Century Gothic" w:cs="Arial"/>
          <w:b/>
          <w:sz w:val="22"/>
          <w:szCs w:val="22"/>
        </w:rPr>
      </w:pPr>
    </w:p>
    <w:p w14:paraId="7D844736" w14:textId="0EFF0041" w:rsidR="00F539E4" w:rsidRDefault="00F539E4" w:rsidP="009E0476">
      <w:pPr>
        <w:rPr>
          <w:rFonts w:ascii="Century Gothic" w:hAnsi="Century Gothic" w:cs="Arial"/>
          <w:b/>
          <w:sz w:val="22"/>
          <w:szCs w:val="22"/>
        </w:rPr>
      </w:pPr>
    </w:p>
    <w:p w14:paraId="67B97BBA" w14:textId="77777777" w:rsidR="00F539E4" w:rsidRDefault="00F539E4" w:rsidP="009E0476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5310" w:type="dxa"/>
        <w:tblInd w:w="-289" w:type="dxa"/>
        <w:tblLook w:val="04A0" w:firstRow="1" w:lastRow="0" w:firstColumn="1" w:lastColumn="0" w:noHBand="0" w:noVBand="1"/>
      </w:tblPr>
      <w:tblGrid>
        <w:gridCol w:w="566"/>
        <w:gridCol w:w="2860"/>
        <w:gridCol w:w="7040"/>
        <w:gridCol w:w="2734"/>
        <w:gridCol w:w="1030"/>
        <w:gridCol w:w="1080"/>
      </w:tblGrid>
      <w:tr w:rsidR="009E0476" w14:paraId="34043CDE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44BFF8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N.º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8573F8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BED9FD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BDCA81" w14:textId="4BDA89C7" w:rsidR="009E0476" w:rsidRDefault="00026DE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26DE6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6784" behindDoc="0" locked="0" layoutInCell="1" allowOverlap="1" wp14:anchorId="3B635504" wp14:editId="1725CAD0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180340</wp:posOffset>
                  </wp:positionV>
                  <wp:extent cx="631825" cy="355600"/>
                  <wp:effectExtent l="0" t="0" r="0" b="635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6DE6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7808" behindDoc="0" locked="0" layoutInCell="1" allowOverlap="1" wp14:anchorId="4C9857C6" wp14:editId="36452EEB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160020</wp:posOffset>
                  </wp:positionV>
                  <wp:extent cx="363220" cy="36322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476">
              <w:rPr>
                <w:rFonts w:ascii="Century Gothic" w:hAnsi="Century Gothic" w:cs="Arial"/>
                <w:b/>
                <w:sz w:val="22"/>
                <w:szCs w:val="22"/>
              </w:rPr>
              <w:t>Recursos virtuales</w:t>
            </w:r>
          </w:p>
          <w:p w14:paraId="710E799F" w14:textId="19E48537" w:rsidR="009E0476" w:rsidRDefault="00026DE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26DE6"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8832" behindDoc="0" locked="0" layoutInCell="1" allowOverlap="1" wp14:anchorId="51AD0F25" wp14:editId="15D9081C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33020</wp:posOffset>
                  </wp:positionV>
                  <wp:extent cx="406400" cy="310515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5CC2E5" w14:textId="76CB3A5D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ADA808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Duración (minutos)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3F068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 de la sesión</w:t>
            </w:r>
          </w:p>
          <w:p w14:paraId="7CFA93C7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5014C" w14:paraId="78042AFB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E8FE" w14:textId="77777777" w:rsidR="00B5014C" w:rsidRDefault="00B5014C" w:rsidP="00B5014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1AC" w14:textId="71A85BB2" w:rsidR="00B5014C" w:rsidRDefault="00B5014C" w:rsidP="00B446D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Personas trabajando en equipo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26C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Breve ejercicio de trabajo en grupo, demostrativo</w:t>
            </w:r>
          </w:p>
          <w:p w14:paraId="4813D5B1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 la diferencia entre equipo y grupo</w:t>
            </w:r>
          </w:p>
          <w:p w14:paraId="3BF9B5D4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Fundamentos de trabajo cooperativo para vivir en sociedad</w:t>
            </w:r>
          </w:p>
          <w:p w14:paraId="75C14746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</w:t>
            </w:r>
          </w:p>
          <w:p w14:paraId="34487B5D" w14:textId="77777777" w:rsidR="00B5014C" w:rsidRDefault="00B5014C" w:rsidP="00B5014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7A32" w14:textId="790AFF77" w:rsidR="00B5014C" w:rsidRDefault="00026DE6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26DE6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3712" behindDoc="0" locked="0" layoutInCell="1" allowOverlap="1" wp14:anchorId="1C9A23C7" wp14:editId="1C0FDFB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164465</wp:posOffset>
                  </wp:positionV>
                  <wp:extent cx="1043305" cy="587375"/>
                  <wp:effectExtent l="0" t="0" r="0" b="317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6DE6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4736" behindDoc="0" locked="0" layoutInCell="1" allowOverlap="1" wp14:anchorId="287ED47F" wp14:editId="521573FF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125730</wp:posOffset>
                  </wp:positionV>
                  <wp:extent cx="600075" cy="600075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C115" w14:textId="77777777" w:rsidR="00B5014C" w:rsidRDefault="00B5014C" w:rsidP="00B5014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1235" w14:textId="2F965625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11 de junio</w:t>
            </w:r>
          </w:p>
        </w:tc>
      </w:tr>
      <w:tr w:rsidR="00B5014C" w14:paraId="41616397" w14:textId="77777777" w:rsidTr="00B5014C">
        <w:trPr>
          <w:trHeight w:val="1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412" w14:textId="77777777" w:rsidR="00B5014C" w:rsidRDefault="00B5014C" w:rsidP="00B5014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E2B" w14:textId="47EEC6ED" w:rsidR="00B5014C" w:rsidRDefault="00B5014C" w:rsidP="00B446D0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Mi mezcla cultural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AE4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Pizarra colaborativa, los elementos culturales locales y nacionales</w:t>
            </w:r>
          </w:p>
          <w:p w14:paraId="260FC9AC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video, cómo la mezcla cultural ha dado origen a lo que somos</w:t>
            </w:r>
          </w:p>
          <w:p w14:paraId="46B891D8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la evolución de la cultura y sus riesgos</w:t>
            </w:r>
          </w:p>
          <w:p w14:paraId="2423F198" w14:textId="0080A489" w:rsidR="00B5014C" w:rsidRDefault="00B5014C" w:rsidP="00B23126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E24" w14:textId="5FA430E4" w:rsidR="00B5014C" w:rsidRDefault="00AF57FB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0CEA084" wp14:editId="7F444AB5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281940</wp:posOffset>
                  </wp:positionV>
                  <wp:extent cx="1158240" cy="371475"/>
                  <wp:effectExtent l="0" t="0" r="3810" b="9525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3E36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43A" w14:textId="3573A1DC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18 de junio</w:t>
            </w:r>
          </w:p>
        </w:tc>
      </w:tr>
      <w:tr w:rsidR="00B5014C" w14:paraId="21F92B91" w14:textId="77777777" w:rsidTr="00B5014C">
        <w:trPr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6E9F" w14:textId="77777777" w:rsidR="00B5014C" w:rsidRDefault="00B5014C" w:rsidP="00B5014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0A3" w14:textId="5BEBA21A" w:rsidR="00B5014C" w:rsidRDefault="00B5014C" w:rsidP="00B5014C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Mi identidad como parte de un todo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9BFB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 sobre la definición de identidad.</w:t>
            </w:r>
          </w:p>
          <w:p w14:paraId="6D8AD288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del tema, la formación de la identidad a nivel individual y social.</w:t>
            </w:r>
          </w:p>
          <w:p w14:paraId="01BBB068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Comparativa entre individualismo y colectivismo. Problemas sociales.</w:t>
            </w:r>
          </w:p>
          <w:p w14:paraId="186B4925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</w:t>
            </w:r>
          </w:p>
          <w:p w14:paraId="7BDD37C7" w14:textId="77777777" w:rsidR="00B5014C" w:rsidRDefault="00B5014C" w:rsidP="00B5014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BC09" w14:textId="12ADA00A" w:rsidR="00B5014C" w:rsidRDefault="00AF57FB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414C86DE" wp14:editId="489936D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199390</wp:posOffset>
                  </wp:positionV>
                  <wp:extent cx="1541195" cy="866775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9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9117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7E2" w14:textId="30153549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 de junio</w:t>
            </w:r>
          </w:p>
        </w:tc>
      </w:tr>
      <w:tr w:rsidR="00B5014C" w14:paraId="4650D573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1192" w14:textId="77777777" w:rsidR="00B5014C" w:rsidRDefault="00B5014C" w:rsidP="00B5014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B36" w14:textId="70E92B83" w:rsidR="00B5014C" w:rsidRDefault="00B5014C" w:rsidP="00B5014C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reto del mundo globalizado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6CB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ideas, ¿Cómo conciliar la cultura local con la cultura global?</w:t>
            </w:r>
          </w:p>
          <w:p w14:paraId="2AD80A4C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Explicación: La globalización, sus ventajas y desventajas</w:t>
            </w:r>
          </w:p>
          <w:p w14:paraId="3D0FC333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Elaboración de Video opinión sobre el tema</w:t>
            </w:r>
          </w:p>
          <w:p w14:paraId="20C06135" w14:textId="77777777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Estudio de casos</w:t>
            </w:r>
          </w:p>
          <w:p w14:paraId="2C112D00" w14:textId="6234C44E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3430" w14:textId="6CFF4C43" w:rsidR="00B5014C" w:rsidRDefault="00AF57FB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F57FB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1904" behindDoc="0" locked="0" layoutInCell="1" allowOverlap="1" wp14:anchorId="48076D69" wp14:editId="0E01A16F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186055</wp:posOffset>
                  </wp:positionV>
                  <wp:extent cx="600075" cy="600075"/>
                  <wp:effectExtent l="0" t="0" r="9525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57FB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0880" behindDoc="0" locked="0" layoutInCell="1" allowOverlap="1" wp14:anchorId="3048E28B" wp14:editId="3F91180C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224790</wp:posOffset>
                  </wp:positionV>
                  <wp:extent cx="1043305" cy="587375"/>
                  <wp:effectExtent l="0" t="0" r="0" b="317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173" w14:textId="61CD5F9E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4B6" w14:textId="38AA0C7C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 de julio</w:t>
            </w:r>
          </w:p>
        </w:tc>
      </w:tr>
      <w:tr w:rsidR="00B5014C" w14:paraId="1AC12504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1975DE" w14:textId="77777777" w:rsidR="00B5014C" w:rsidRDefault="00B5014C" w:rsidP="00B5014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CB9E5D" w14:textId="77777777" w:rsidR="00B5014C" w:rsidRDefault="00B5014C" w:rsidP="00B5014C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Primera evaluación 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614A1B" w14:textId="77777777" w:rsidR="00B5014C" w:rsidRDefault="00B5014C" w:rsidP="00B5014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2A4F4E00" w14:textId="2CCE817B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1274B5">
              <w:rPr>
                <w:rFonts w:ascii="Century Gothic" w:hAnsi="Century Gothic" w:cs="Arial"/>
                <w:bCs/>
                <w:sz w:val="22"/>
                <w:szCs w:val="22"/>
              </w:rPr>
              <w:t>Evaluación de proceso, cuestionario</w:t>
            </w:r>
          </w:p>
          <w:p w14:paraId="094A05C2" w14:textId="77777777" w:rsidR="00B5014C" w:rsidRPr="001274B5" w:rsidRDefault="00B5014C" w:rsidP="00B5014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3F703037" w14:textId="77777777" w:rsidR="00B5014C" w:rsidRDefault="00B5014C" w:rsidP="00B5014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F67C21" w14:textId="0AD70F46" w:rsidR="00B5014C" w:rsidRDefault="00B5014C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10E78E21" wp14:editId="3A1A48F9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127000</wp:posOffset>
                  </wp:positionV>
                  <wp:extent cx="579120" cy="567055"/>
                  <wp:effectExtent l="0" t="0" r="0" b="444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04E924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B70B3D0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AF1312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7B7196" w14:textId="6EADB827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 de julio</w:t>
            </w:r>
          </w:p>
        </w:tc>
      </w:tr>
      <w:tr w:rsidR="00B446D0" w14:paraId="2F94A42F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D3A8" w14:textId="77777777" w:rsidR="00B446D0" w:rsidRDefault="00B446D0" w:rsidP="00B446D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B22" w14:textId="7FB8A8C2" w:rsidR="00B446D0" w:rsidRDefault="00B446D0" w:rsidP="00B446D0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 estructura de una sociedad democrática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AA4" w14:textId="1F24E92D" w:rsidR="00B446D0" w:rsidRDefault="00B446D0" w:rsidP="00B446D0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Breve origen de la democracia en la historia</w:t>
            </w:r>
          </w:p>
          <w:p w14:paraId="29B832A3" w14:textId="2A6B7E86" w:rsidR="00B446D0" w:rsidRDefault="00B446D0" w:rsidP="00B446D0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Formación de las primeras constituciones.</w:t>
            </w:r>
          </w:p>
          <w:p w14:paraId="67CAA873" w14:textId="228E25C1" w:rsidR="00B446D0" w:rsidRDefault="00B446D0" w:rsidP="00004662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Panel colaborativo sobre la estructura de la sociedad actual.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B1A" w14:textId="424B2D96" w:rsidR="00B446D0" w:rsidRDefault="00EB429A" w:rsidP="00B446D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23D9E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9072" behindDoc="0" locked="0" layoutInCell="1" allowOverlap="1" wp14:anchorId="60BE9CB7" wp14:editId="68BA591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66040</wp:posOffset>
                  </wp:positionV>
                  <wp:extent cx="1265555" cy="40640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0CA" w14:textId="77777777" w:rsidR="00B446D0" w:rsidRDefault="00B446D0" w:rsidP="00B446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83F" w14:textId="197E9879" w:rsidR="00B446D0" w:rsidRDefault="00B446D0" w:rsidP="00B446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16 de julio</w:t>
            </w:r>
          </w:p>
        </w:tc>
      </w:tr>
      <w:tr w:rsidR="00B446D0" w14:paraId="5795A087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7D1B" w14:textId="77777777" w:rsidR="00B446D0" w:rsidRDefault="00B446D0" w:rsidP="00B446D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370" w14:textId="07D60F80" w:rsidR="00B446D0" w:rsidRDefault="00B446D0" w:rsidP="00B446D0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estado peruano y su constitución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5FFE" w14:textId="77777777" w:rsidR="00B446D0" w:rsidRDefault="00B446D0" w:rsidP="00B446D0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Los tres poderes y sus funciones</w:t>
            </w:r>
          </w:p>
          <w:p w14:paraId="13F8597C" w14:textId="77777777" w:rsidR="00B446D0" w:rsidRDefault="00B446D0" w:rsidP="00B446D0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Las principales instituciones que ordenan el estado peruano</w:t>
            </w:r>
          </w:p>
          <w:p w14:paraId="07AFC0A0" w14:textId="012A9F96" w:rsidR="00B446D0" w:rsidRDefault="00B446D0" w:rsidP="00B446D0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6222" w14:textId="152B2E87" w:rsidR="00B446D0" w:rsidRDefault="00EB429A" w:rsidP="00B446D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B429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5216" behindDoc="0" locked="0" layoutInCell="1" allowOverlap="1" wp14:anchorId="404DF3CD" wp14:editId="1A76F045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-19685</wp:posOffset>
                  </wp:positionV>
                  <wp:extent cx="476250" cy="476250"/>
                  <wp:effectExtent l="0" t="0" r="0" b="0"/>
                  <wp:wrapNone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429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4192" behindDoc="0" locked="0" layoutInCell="1" allowOverlap="1" wp14:anchorId="262ABA06" wp14:editId="0D08562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18415</wp:posOffset>
                  </wp:positionV>
                  <wp:extent cx="827405" cy="465455"/>
                  <wp:effectExtent l="0" t="0" r="0" b="0"/>
                  <wp:wrapNone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B267" w14:textId="5B9B0F71" w:rsidR="00B446D0" w:rsidRDefault="00B446D0" w:rsidP="00B446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398" w14:textId="28AC0771" w:rsidR="00B446D0" w:rsidRDefault="00B446D0" w:rsidP="00B446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6 de agosto</w:t>
            </w:r>
          </w:p>
        </w:tc>
      </w:tr>
      <w:tr w:rsidR="00B446D0" w14:paraId="0093E4FF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51BB" w14:textId="77777777" w:rsidR="00B446D0" w:rsidRDefault="00B446D0" w:rsidP="00B446D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1FB" w14:textId="398DA517" w:rsidR="00B446D0" w:rsidRDefault="00B446D0" w:rsidP="00B446D0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 ley en el Perú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24B" w14:textId="77777777" w:rsidR="00B446D0" w:rsidRDefault="00B446D0" w:rsidP="00B446D0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constitución política</w:t>
            </w:r>
          </w:p>
          <w:p w14:paraId="3A12F00B" w14:textId="77777777" w:rsidR="00B446D0" w:rsidRDefault="00B446D0" w:rsidP="00B446D0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El Poder legislativo</w:t>
            </w:r>
          </w:p>
          <w:p w14:paraId="038FA3B3" w14:textId="77777777" w:rsidR="00B446D0" w:rsidRDefault="00B446D0" w:rsidP="00B446D0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El rol del congreso en la actualidad</w:t>
            </w:r>
          </w:p>
          <w:p w14:paraId="20E36E31" w14:textId="3887CB5E" w:rsidR="00B446D0" w:rsidRDefault="00B446D0" w:rsidP="00B446D0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La participación ciudadana en las leyes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1714" w14:textId="689BBD30" w:rsidR="00B446D0" w:rsidRDefault="00623D9E" w:rsidP="00B446D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23D9E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4976" behindDoc="0" locked="0" layoutInCell="1" allowOverlap="1" wp14:anchorId="454DA5F3" wp14:editId="65BD4CF3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151130</wp:posOffset>
                  </wp:positionV>
                  <wp:extent cx="827405" cy="465455"/>
                  <wp:effectExtent l="0" t="0" r="0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D9E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6000" behindDoc="0" locked="0" layoutInCell="1" allowOverlap="1" wp14:anchorId="24E1E58C" wp14:editId="2A3DE80F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113030</wp:posOffset>
                  </wp:positionV>
                  <wp:extent cx="476250" cy="476250"/>
                  <wp:effectExtent l="0" t="0" r="0" b="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4CD5" w14:textId="77777777" w:rsidR="00B446D0" w:rsidRDefault="00B446D0" w:rsidP="00B446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6CE" w14:textId="6AA63757" w:rsidR="00B446D0" w:rsidRDefault="00B446D0" w:rsidP="00B446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13 de agosto</w:t>
            </w:r>
          </w:p>
        </w:tc>
      </w:tr>
      <w:tr w:rsidR="00B446D0" w14:paraId="054DC4F0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BB0A" w14:textId="77777777" w:rsidR="00B446D0" w:rsidRDefault="00B446D0" w:rsidP="00B446D0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583" w14:textId="4C91979C" w:rsidR="00B446D0" w:rsidRDefault="00B446D0" w:rsidP="00B446D0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 libertad, los derechos y la responsabilidad.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9EF" w14:textId="77777777" w:rsidR="00B446D0" w:rsidRDefault="00B446D0" w:rsidP="00B446D0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 concepto de libertad</w:t>
            </w:r>
          </w:p>
          <w:p w14:paraId="1C59ACA2" w14:textId="77777777" w:rsidR="00B446D0" w:rsidRDefault="00B446D0" w:rsidP="00B446D0">
            <w:pPr>
              <w:pStyle w:val="Prrafodelista"/>
              <w:numPr>
                <w:ilvl w:val="0"/>
                <w:numId w:val="38"/>
              </w:numPr>
              <w:ind w:left="4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Enfoques de definición de la libertad (Filosófico, legal, social, personal, etc.)</w:t>
            </w:r>
          </w:p>
          <w:p w14:paraId="5E62FA12" w14:textId="37408F47" w:rsidR="00B446D0" w:rsidRDefault="00B446D0" w:rsidP="00B446D0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Los derechos y deberes ciudadanos en el Perú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6DAB" w14:textId="5CF061ED" w:rsidR="00B446D0" w:rsidRDefault="00623D9E" w:rsidP="00B446D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23D9E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3952" behindDoc="0" locked="0" layoutInCell="1" allowOverlap="1" wp14:anchorId="44B96885" wp14:editId="23FC62DD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213360</wp:posOffset>
                  </wp:positionV>
                  <wp:extent cx="954208" cy="32512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208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686" w14:textId="0520B9EC" w:rsidR="00B446D0" w:rsidRDefault="00B446D0" w:rsidP="00B446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5BB" w14:textId="05A5F4C7" w:rsidR="00B446D0" w:rsidRDefault="00B446D0" w:rsidP="00B446D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20 de agosto</w:t>
            </w:r>
          </w:p>
        </w:tc>
      </w:tr>
      <w:tr w:rsidR="00B5014C" w14:paraId="4E086B11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E20A" w14:textId="77777777" w:rsidR="00B5014C" w:rsidRDefault="00B5014C" w:rsidP="00B5014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B9D" w14:textId="12F06BBF" w:rsidR="00B5014C" w:rsidRDefault="00004662" w:rsidP="00B5014C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</w:t>
            </w:r>
            <w:r w:rsidR="00B446D0">
              <w:rPr>
                <w:rFonts w:ascii="Century Gothic" w:hAnsi="Century Gothic" w:cs="Arial"/>
                <w:sz w:val="22"/>
                <w:szCs w:val="22"/>
              </w:rPr>
              <w:t xml:space="preserve">ramites documentarios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más usuales </w:t>
            </w:r>
            <w:r w:rsidR="00B446D0">
              <w:rPr>
                <w:rFonts w:ascii="Century Gothic" w:hAnsi="Century Gothic" w:cs="Arial"/>
                <w:sz w:val="22"/>
                <w:szCs w:val="22"/>
              </w:rPr>
              <w:t>en el Perú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E23" w14:textId="77777777" w:rsidR="00B5014C" w:rsidRDefault="007C038F" w:rsidP="001B7F3C">
            <w:pPr>
              <w:pStyle w:val="Prrafodelista"/>
              <w:numPr>
                <w:ilvl w:val="0"/>
                <w:numId w:val="39"/>
              </w:numPr>
              <w:ind w:left="432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Instituciones más recurrentes en la adultez temprana</w:t>
            </w:r>
          </w:p>
          <w:p w14:paraId="187EA8CD" w14:textId="77777777" w:rsidR="007C038F" w:rsidRDefault="007C038F" w:rsidP="001B7F3C">
            <w:pPr>
              <w:pStyle w:val="Prrafodelista"/>
              <w:numPr>
                <w:ilvl w:val="0"/>
                <w:numId w:val="39"/>
              </w:numPr>
              <w:ind w:left="432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Principales trámites y gestiones para adultos jóvenes.</w:t>
            </w:r>
          </w:p>
          <w:p w14:paraId="3260FE1C" w14:textId="77777777" w:rsidR="007C038F" w:rsidRDefault="007C038F" w:rsidP="00BB3E94">
            <w:pPr>
              <w:pStyle w:val="Prrafodelista"/>
              <w:numPr>
                <w:ilvl w:val="0"/>
                <w:numId w:val="39"/>
              </w:numPr>
              <w:ind w:left="432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Reniec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Essalud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Sunat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, Mincetur, </w:t>
            </w:r>
            <w:r w:rsidR="00534784">
              <w:rPr>
                <w:rFonts w:ascii="Century Gothic" w:hAnsi="Century Gothic" w:cs="Arial"/>
                <w:bCs/>
                <w:sz w:val="22"/>
                <w:szCs w:val="22"/>
              </w:rPr>
              <w:t>Indecopi, Consulado, Embajadas, etc.</w:t>
            </w:r>
          </w:p>
          <w:p w14:paraId="71A24CE3" w14:textId="5B1792A1" w:rsidR="00BB3E94" w:rsidRDefault="00BB3E94" w:rsidP="00BB3E94">
            <w:pPr>
              <w:pStyle w:val="Prrafodelista"/>
              <w:ind w:left="432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A23D" w14:textId="1C73186D" w:rsidR="00B5014C" w:rsidRDefault="00623D9E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23D9E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1120" behindDoc="0" locked="0" layoutInCell="1" allowOverlap="1" wp14:anchorId="3837ED06" wp14:editId="246982D7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209550</wp:posOffset>
                  </wp:positionV>
                  <wp:extent cx="827405" cy="465455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D9E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2144" behindDoc="0" locked="0" layoutInCell="1" allowOverlap="1" wp14:anchorId="384C3F10" wp14:editId="7ECD41AD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171450</wp:posOffset>
                  </wp:positionV>
                  <wp:extent cx="476250" cy="476250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EF14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1EA" w14:textId="4AAC268C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27 de agosto</w:t>
            </w:r>
          </w:p>
        </w:tc>
      </w:tr>
      <w:tr w:rsidR="00B5014C" w14:paraId="5C7A93BE" w14:textId="77777777" w:rsidTr="00B501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4F34C5" w14:textId="77777777" w:rsidR="00B5014C" w:rsidRDefault="00B5014C" w:rsidP="00B5014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A82FB4" w14:textId="77777777" w:rsidR="00B5014C" w:rsidRDefault="00B5014C" w:rsidP="00B5014C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Evaluación de unidad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1A8F71" w14:textId="77777777" w:rsidR="00B5014C" w:rsidRDefault="00B5014C" w:rsidP="00B5014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2B3AC078" w14:textId="77CB8E2F" w:rsidR="00B5014C" w:rsidRDefault="00B5014C" w:rsidP="00B5014C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Presentación de video análisis de casos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F6784A" w14:textId="5D978F9B" w:rsidR="00B5014C" w:rsidRDefault="00D8326C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971958C" wp14:editId="0DA69CE2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111125</wp:posOffset>
                  </wp:positionV>
                  <wp:extent cx="990600" cy="55689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014C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583134C" wp14:editId="1A6D243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64770</wp:posOffset>
                  </wp:positionV>
                  <wp:extent cx="1008380" cy="56705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71674F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A94EC8F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E43FFE3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CB4C8" w14:textId="77777777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702650" w14:textId="494FA1CD" w:rsidR="00B5014C" w:rsidRDefault="00B5014C" w:rsidP="00B5014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 de setiembre</w:t>
            </w:r>
          </w:p>
        </w:tc>
      </w:tr>
      <w:tr w:rsidR="004D37D3" w14:paraId="2D1228E6" w14:textId="77777777" w:rsidTr="004D37D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91E3" w14:textId="0C022806" w:rsidR="004D37D3" w:rsidRDefault="000420E3" w:rsidP="004D37D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8469" w14:textId="17A348D0" w:rsidR="004D37D3" w:rsidRDefault="004D37D3" w:rsidP="004D37D3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Finalización de trimestre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1978" w14:textId="77777777" w:rsidR="004D37D3" w:rsidRDefault="004D37D3" w:rsidP="004D37D3">
            <w:pPr>
              <w:pStyle w:val="Prrafodelista"/>
              <w:numPr>
                <w:ilvl w:val="0"/>
                <w:numId w:val="38"/>
              </w:numPr>
              <w:ind w:left="46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Actividades de subsanación y recuperación.</w:t>
            </w:r>
          </w:p>
          <w:p w14:paraId="5336FC7D" w14:textId="77777777" w:rsidR="004D37D3" w:rsidRDefault="004D37D3" w:rsidP="004D37D3">
            <w:pPr>
              <w:pStyle w:val="Prrafodelista"/>
              <w:numPr>
                <w:ilvl w:val="0"/>
                <w:numId w:val="38"/>
              </w:numPr>
              <w:ind w:left="46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Repaso final del curso.</w:t>
            </w:r>
          </w:p>
          <w:p w14:paraId="22488CE8" w14:textId="7F8136D3" w:rsidR="004D37D3" w:rsidRDefault="004D37D3" w:rsidP="004D37D3">
            <w:pPr>
              <w:pStyle w:val="Prrafodelista"/>
              <w:numPr>
                <w:ilvl w:val="0"/>
                <w:numId w:val="38"/>
              </w:numPr>
              <w:ind w:left="43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Indicaciones y sugerencias de ampliación de temas para 3° trimestre.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752D" w14:textId="77777777" w:rsidR="004D37D3" w:rsidRDefault="004D37D3" w:rsidP="004D37D3">
            <w:pPr>
              <w:jc w:val="center"/>
              <w:rPr>
                <w:noProof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1177" w14:textId="774E617C" w:rsidR="004D37D3" w:rsidRDefault="00415FE3" w:rsidP="004D37D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056E" w14:textId="1B2140AE" w:rsidR="004D37D3" w:rsidRDefault="004D37D3" w:rsidP="004D37D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10 de setiembre</w:t>
            </w:r>
          </w:p>
        </w:tc>
      </w:tr>
    </w:tbl>
    <w:p w14:paraId="6582C134" w14:textId="16A63B60" w:rsidR="009E0476" w:rsidRDefault="009E0476" w:rsidP="009E0476">
      <w:pPr>
        <w:rPr>
          <w:rFonts w:ascii="Century Gothic" w:hAnsi="Century Gothic" w:cs="Arial"/>
          <w:b/>
          <w:sz w:val="22"/>
          <w:szCs w:val="22"/>
        </w:rPr>
      </w:pPr>
    </w:p>
    <w:p w14:paraId="643AD848" w14:textId="4403EE0D" w:rsidR="009E0476" w:rsidRDefault="009E0476" w:rsidP="009E0476">
      <w:pPr>
        <w:rPr>
          <w:rFonts w:ascii="Century Gothic" w:hAnsi="Century Gothic" w:cs="Arial"/>
          <w:b/>
          <w:sz w:val="22"/>
          <w:szCs w:val="22"/>
        </w:rPr>
      </w:pPr>
    </w:p>
    <w:p w14:paraId="15873920" w14:textId="4BDD4AB0" w:rsidR="009368E9" w:rsidRDefault="009368E9" w:rsidP="009E0476">
      <w:pPr>
        <w:rPr>
          <w:rFonts w:ascii="Century Gothic" w:hAnsi="Century Gothic" w:cs="Arial"/>
          <w:b/>
          <w:sz w:val="22"/>
          <w:szCs w:val="22"/>
        </w:rPr>
      </w:pPr>
    </w:p>
    <w:p w14:paraId="038731CF" w14:textId="7EE94384" w:rsidR="00D8326C" w:rsidRDefault="00D8326C" w:rsidP="009E0476">
      <w:pPr>
        <w:rPr>
          <w:rFonts w:ascii="Century Gothic" w:hAnsi="Century Gothic" w:cs="Arial"/>
          <w:b/>
          <w:sz w:val="22"/>
          <w:szCs w:val="22"/>
        </w:rPr>
      </w:pPr>
    </w:p>
    <w:p w14:paraId="55D010C5" w14:textId="2A202C1C" w:rsidR="00D8326C" w:rsidRDefault="00D8326C" w:rsidP="009E0476">
      <w:pPr>
        <w:rPr>
          <w:rFonts w:ascii="Century Gothic" w:hAnsi="Century Gothic" w:cs="Arial"/>
          <w:b/>
          <w:sz w:val="22"/>
          <w:szCs w:val="22"/>
        </w:rPr>
      </w:pPr>
    </w:p>
    <w:p w14:paraId="2F490025" w14:textId="1E975A58" w:rsidR="00D8326C" w:rsidRDefault="00D8326C" w:rsidP="009E0476">
      <w:pPr>
        <w:rPr>
          <w:rFonts w:ascii="Century Gothic" w:hAnsi="Century Gothic" w:cs="Arial"/>
          <w:b/>
          <w:sz w:val="22"/>
          <w:szCs w:val="22"/>
        </w:rPr>
      </w:pPr>
    </w:p>
    <w:p w14:paraId="2F719FB6" w14:textId="3508D65F" w:rsidR="00D8326C" w:rsidRDefault="00D8326C" w:rsidP="009E0476">
      <w:pPr>
        <w:rPr>
          <w:rFonts w:ascii="Century Gothic" w:hAnsi="Century Gothic" w:cs="Arial"/>
          <w:b/>
          <w:sz w:val="22"/>
          <w:szCs w:val="22"/>
        </w:rPr>
      </w:pPr>
    </w:p>
    <w:p w14:paraId="2F14B867" w14:textId="48F3229B" w:rsidR="00D8326C" w:rsidRDefault="00D8326C" w:rsidP="009E0476">
      <w:pPr>
        <w:rPr>
          <w:rFonts w:ascii="Century Gothic" w:hAnsi="Century Gothic" w:cs="Arial"/>
          <w:b/>
          <w:sz w:val="22"/>
          <w:szCs w:val="22"/>
        </w:rPr>
      </w:pPr>
    </w:p>
    <w:p w14:paraId="32837052" w14:textId="7778D5B9" w:rsidR="00D8326C" w:rsidRDefault="00D8326C" w:rsidP="009E0476">
      <w:pPr>
        <w:rPr>
          <w:rFonts w:ascii="Century Gothic" w:hAnsi="Century Gothic" w:cs="Arial"/>
          <w:b/>
          <w:sz w:val="22"/>
          <w:szCs w:val="22"/>
        </w:rPr>
      </w:pPr>
    </w:p>
    <w:p w14:paraId="71AC1589" w14:textId="77777777" w:rsidR="00D8326C" w:rsidRDefault="00D8326C" w:rsidP="009E0476">
      <w:pPr>
        <w:rPr>
          <w:rFonts w:ascii="Century Gothic" w:hAnsi="Century Gothic" w:cs="Arial"/>
          <w:b/>
          <w:sz w:val="22"/>
          <w:szCs w:val="22"/>
        </w:rPr>
      </w:pPr>
    </w:p>
    <w:p w14:paraId="3A4E0C7C" w14:textId="5F41C125" w:rsidR="00891AA1" w:rsidRDefault="00891AA1" w:rsidP="009E0476">
      <w:pPr>
        <w:rPr>
          <w:rFonts w:ascii="Century Gothic" w:hAnsi="Century Gothic" w:cs="Arial"/>
          <w:b/>
          <w:sz w:val="22"/>
          <w:szCs w:val="22"/>
        </w:rPr>
      </w:pPr>
    </w:p>
    <w:p w14:paraId="789B88F2" w14:textId="01E1AA52" w:rsidR="00891AA1" w:rsidRDefault="00891AA1" w:rsidP="009E0476">
      <w:pPr>
        <w:rPr>
          <w:rFonts w:ascii="Century Gothic" w:hAnsi="Century Gothic" w:cs="Arial"/>
          <w:b/>
          <w:sz w:val="22"/>
          <w:szCs w:val="22"/>
        </w:rPr>
      </w:pPr>
    </w:p>
    <w:p w14:paraId="494FCFC0" w14:textId="77E50E98" w:rsidR="00891AA1" w:rsidRDefault="00891AA1" w:rsidP="009E0476">
      <w:pPr>
        <w:rPr>
          <w:rFonts w:ascii="Century Gothic" w:hAnsi="Century Gothic" w:cs="Arial"/>
          <w:b/>
          <w:sz w:val="22"/>
          <w:szCs w:val="22"/>
        </w:rPr>
      </w:pPr>
    </w:p>
    <w:p w14:paraId="51F75576" w14:textId="612B7C53" w:rsidR="00EF7F23" w:rsidRPr="000531E1" w:rsidRDefault="00EF7F23" w:rsidP="00EF7F23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0531E1">
        <w:rPr>
          <w:rFonts w:ascii="Century Gothic" w:hAnsi="Century Gothic" w:cs="Arial"/>
          <w:b/>
          <w:sz w:val="22"/>
          <w:szCs w:val="22"/>
        </w:rPr>
        <w:t>MATERIALES Y RECURSOS A UTILIZAR EN LA UNIDAD</w:t>
      </w:r>
    </w:p>
    <w:p w14:paraId="18966836" w14:textId="77777777" w:rsidR="00EF7F23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  <w:sectPr w:rsidR="00EF7F23" w:rsidSect="00394356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D289903" w14:textId="77777777" w:rsidR="00EF7F23" w:rsidRPr="003635C8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Additio</w:t>
      </w:r>
    </w:p>
    <w:p w14:paraId="7982E72C" w14:textId="77777777" w:rsidR="00EF7F23" w:rsidRPr="003635C8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Correo electrónico</w:t>
      </w:r>
    </w:p>
    <w:p w14:paraId="2DEB7015" w14:textId="77777777" w:rsidR="00EF7F23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Diapositivas en Power Point</w:t>
      </w:r>
    </w:p>
    <w:p w14:paraId="3C379B17" w14:textId="77777777" w:rsidR="00EF7F23" w:rsidRPr="003635C8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Zoom</w:t>
      </w:r>
    </w:p>
    <w:p w14:paraId="3C458371" w14:textId="77777777" w:rsidR="00EF7F23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Flipgrid</w:t>
      </w:r>
      <w:proofErr w:type="spellEnd"/>
    </w:p>
    <w:p w14:paraId="51D067D5" w14:textId="77777777" w:rsidR="00EF7F23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Google Suite</w:t>
      </w:r>
      <w:r>
        <w:rPr>
          <w:rFonts w:ascii="Century Gothic" w:hAnsi="Century Gothic" w:cs="Arial"/>
          <w:sz w:val="22"/>
          <w:szCs w:val="22"/>
        </w:rPr>
        <w:t xml:space="preserve"> (Drive y </w:t>
      </w:r>
      <w:proofErr w:type="spellStart"/>
      <w:r>
        <w:rPr>
          <w:rFonts w:ascii="Century Gothic" w:hAnsi="Century Gothic" w:cs="Arial"/>
          <w:sz w:val="22"/>
          <w:szCs w:val="22"/>
        </w:rPr>
        <w:t>Classroom</w:t>
      </w:r>
      <w:proofErr w:type="spellEnd"/>
      <w:r>
        <w:rPr>
          <w:rFonts w:ascii="Century Gothic" w:hAnsi="Century Gothic" w:cs="Arial"/>
          <w:sz w:val="22"/>
          <w:szCs w:val="22"/>
        </w:rPr>
        <w:t>)</w:t>
      </w:r>
    </w:p>
    <w:p w14:paraId="432C31CB" w14:textId="77777777" w:rsidR="00EF7F23" w:rsidRPr="003635C8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Intranet de alumnos y docentes</w:t>
      </w:r>
    </w:p>
    <w:p w14:paraId="117F034E" w14:textId="77777777" w:rsidR="00EF7F23" w:rsidRPr="003635C8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Jamboard</w:t>
      </w:r>
    </w:p>
    <w:p w14:paraId="50AE708C" w14:textId="77777777" w:rsidR="00EF7F23" w:rsidRPr="003635C8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Kahoot</w:t>
      </w:r>
    </w:p>
    <w:p w14:paraId="4F2080F4" w14:textId="77777777" w:rsidR="00EF7F23" w:rsidRPr="003635C8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PC de Sobremesa</w:t>
      </w:r>
    </w:p>
    <w:p w14:paraId="2CFFDF2B" w14:textId="77777777" w:rsidR="00EF7F23" w:rsidRPr="003635C8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Vídeos de Internet</w:t>
      </w:r>
    </w:p>
    <w:p w14:paraId="6F2135E2" w14:textId="0446781E" w:rsidR="00EF7F23" w:rsidRPr="003635C8" w:rsidRDefault="00EF7F23" w:rsidP="00EF7F23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Wacom Tablet a modo de pizarra electrónica.</w:t>
      </w:r>
    </w:p>
    <w:p w14:paraId="681D00F5" w14:textId="77777777" w:rsidR="00EF7F23" w:rsidRDefault="00EF7F23" w:rsidP="00EF7F23">
      <w:pPr>
        <w:rPr>
          <w:rFonts w:ascii="Century Gothic" w:hAnsi="Century Gothic" w:cs="Arial"/>
          <w:sz w:val="22"/>
          <w:szCs w:val="22"/>
        </w:rPr>
        <w:sectPr w:rsidR="00EF7F23" w:rsidSect="000531E1">
          <w:type w:val="continuous"/>
          <w:pgSz w:w="16838" w:h="11906" w:orient="landscape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3BBA9989" w14:textId="77777777" w:rsidR="00EF7F23" w:rsidRPr="00B1658A" w:rsidRDefault="00EF7F23" w:rsidP="00EF7F23">
      <w:pPr>
        <w:rPr>
          <w:rFonts w:ascii="Century Gothic" w:hAnsi="Century Gothic" w:cs="Arial"/>
          <w:sz w:val="22"/>
          <w:szCs w:val="22"/>
        </w:rPr>
      </w:pPr>
    </w:p>
    <w:p w14:paraId="00A0F125" w14:textId="77777777" w:rsidR="00EF7F23" w:rsidRPr="00B1658A" w:rsidRDefault="00EF7F23" w:rsidP="00EF7F23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REFERENCIAS BIBLIOGRÁFICAS</w:t>
      </w:r>
    </w:p>
    <w:p w14:paraId="394FB9C9" w14:textId="77777777" w:rsidR="00EF7F23" w:rsidRPr="00B1658A" w:rsidRDefault="00EF7F23" w:rsidP="00EF7F23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42972757" w14:textId="77777777" w:rsidR="00EF7F23" w:rsidRPr="003635C8" w:rsidRDefault="00EF7F23" w:rsidP="00EF7F23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MINISTERIO DE EDUCACIÓN. (2019) Currículo Nacional de la Educación Básica”. Lima</w:t>
      </w:r>
    </w:p>
    <w:p w14:paraId="3BCD194F" w14:textId="77777777" w:rsidR="00EF7F23" w:rsidRDefault="00EF7F23" w:rsidP="00EF7F23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Lara, F. (2019). Cine y Educación. Academia de artes y ciencias cinematográficas de España.</w:t>
      </w:r>
    </w:p>
    <w:p w14:paraId="4650CA55" w14:textId="77777777" w:rsidR="00EF7F23" w:rsidRPr="005E6430" w:rsidRDefault="00EF7F23" w:rsidP="00EF7F23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proofErr w:type="spellStart"/>
      <w:r w:rsidRPr="005E6430">
        <w:rPr>
          <w:rFonts w:ascii="Century Gothic" w:hAnsi="Century Gothic" w:cs="Arial"/>
          <w:sz w:val="22"/>
          <w:szCs w:val="22"/>
        </w:rPr>
        <w:t>Melendo</w:t>
      </w:r>
      <w:proofErr w:type="spellEnd"/>
      <w:r w:rsidRPr="005E6430">
        <w:rPr>
          <w:rFonts w:ascii="Century Gothic" w:hAnsi="Century Gothic" w:cs="Arial"/>
          <w:sz w:val="22"/>
          <w:szCs w:val="22"/>
        </w:rPr>
        <w:t>, T. (2007). Introducción a la Filosofía (3a ed.). Pamplona, España: EUNSA.</w:t>
      </w:r>
    </w:p>
    <w:p w14:paraId="246F0888" w14:textId="77777777" w:rsidR="00EF7F23" w:rsidRPr="005E6430" w:rsidRDefault="00EF7F23" w:rsidP="00EF7F23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Rodríguez, A. (2010). Ética General (6a ed.). Pamplona, España: EUNSA.</w:t>
      </w:r>
    </w:p>
    <w:p w14:paraId="52A7013A" w14:textId="77777777" w:rsidR="00EF7F23" w:rsidRPr="003635C8" w:rsidRDefault="00EF7F23" w:rsidP="00EF7F23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Páginas web y portales de Internet</w:t>
      </w:r>
    </w:p>
    <w:p w14:paraId="60164B7C" w14:textId="01255E3F" w:rsidR="00950CBD" w:rsidRPr="00B1658A" w:rsidRDefault="00950CBD" w:rsidP="003635C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Century Gothic" w:hAnsi="Century Gothic" w:cs="Arial"/>
          <w:sz w:val="22"/>
          <w:szCs w:val="22"/>
        </w:rPr>
      </w:pPr>
    </w:p>
    <w:p w14:paraId="525AC2DD" w14:textId="119D5442" w:rsidR="00B15FF5" w:rsidRPr="00B1658A" w:rsidRDefault="003635C8" w:rsidP="002F3F93">
      <w:pPr>
        <w:rPr>
          <w:rFonts w:ascii="Century Gothic" w:hAnsi="Century Gothic" w:cs="Arial"/>
          <w:sz w:val="22"/>
          <w:szCs w:val="22"/>
        </w:rPr>
      </w:pPr>
      <w:r w:rsidRPr="00582533">
        <w:rPr>
          <w:rFonts w:ascii="Century Gothic" w:hAnsi="Century Gothic" w:cs="Arial"/>
          <w:noProof/>
        </w:rPr>
        <w:drawing>
          <wp:anchor distT="0" distB="0" distL="114300" distR="114300" simplePos="0" relativeHeight="251660288" behindDoc="0" locked="0" layoutInCell="1" allowOverlap="1" wp14:anchorId="38FA2DDA" wp14:editId="59CA52E7">
            <wp:simplePos x="0" y="0"/>
            <wp:positionH relativeFrom="column">
              <wp:posOffset>6299200</wp:posOffset>
            </wp:positionH>
            <wp:positionV relativeFrom="paragraph">
              <wp:posOffset>84455</wp:posOffset>
            </wp:positionV>
            <wp:extent cx="1452838" cy="827826"/>
            <wp:effectExtent l="57150" t="3810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560">
                      <a:off x="0" y="0"/>
                      <a:ext cx="1452838" cy="82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8AEC" w14:textId="53EEEEA4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5D2169C9" w14:textId="06432575" w:rsidR="002F3F93" w:rsidRPr="00B1658A" w:rsidRDefault="002F3F93" w:rsidP="0097397D">
      <w:pPr>
        <w:pStyle w:val="Prrafodelista"/>
        <w:ind w:left="1134"/>
        <w:rPr>
          <w:rFonts w:ascii="Century Gothic" w:hAnsi="Century Gothic" w:cs="Arial"/>
          <w:sz w:val="22"/>
          <w:szCs w:val="22"/>
        </w:rPr>
      </w:pPr>
    </w:p>
    <w:p w14:paraId="65E43396" w14:textId="77777777" w:rsidR="00DC7100" w:rsidRPr="00B1658A" w:rsidRDefault="00DC7100" w:rsidP="0027235E">
      <w:pPr>
        <w:rPr>
          <w:rFonts w:ascii="Century Gothic" w:hAnsi="Century Gothic" w:cs="Arial"/>
          <w:b/>
          <w:sz w:val="22"/>
          <w:szCs w:val="22"/>
        </w:rPr>
      </w:pPr>
    </w:p>
    <w:p w14:paraId="7E9BED16" w14:textId="34653A55" w:rsidR="00DC7100" w:rsidRPr="00B1658A" w:rsidRDefault="0097397D" w:rsidP="0027235E">
      <w:p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Firma del Docente</w:t>
      </w:r>
    </w:p>
    <w:sectPr w:rsidR="00DC7100" w:rsidRPr="00B1658A" w:rsidSect="009E0476">
      <w:type w:val="continuous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F6AE" w14:textId="77777777" w:rsidR="00180B3A" w:rsidRDefault="00180B3A" w:rsidP="00723003">
      <w:r>
        <w:separator/>
      </w:r>
    </w:p>
  </w:endnote>
  <w:endnote w:type="continuationSeparator" w:id="0">
    <w:p w14:paraId="6B741518" w14:textId="77777777" w:rsidR="00180B3A" w:rsidRDefault="00180B3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96A6" w14:textId="77777777" w:rsidR="00180B3A" w:rsidRDefault="00180B3A" w:rsidP="00723003">
      <w:r>
        <w:separator/>
      </w:r>
    </w:p>
  </w:footnote>
  <w:footnote w:type="continuationSeparator" w:id="0">
    <w:p w14:paraId="5871644D" w14:textId="77777777" w:rsidR="00180B3A" w:rsidRDefault="00180B3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6C16"/>
    <w:multiLevelType w:val="hybridMultilevel"/>
    <w:tmpl w:val="9A1A5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5ADE"/>
    <w:multiLevelType w:val="hybridMultilevel"/>
    <w:tmpl w:val="7E9A6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1BAE3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44CD9"/>
    <w:multiLevelType w:val="hybridMultilevel"/>
    <w:tmpl w:val="AFD2B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B4B6E"/>
    <w:multiLevelType w:val="hybridMultilevel"/>
    <w:tmpl w:val="F08E23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BD059A"/>
    <w:multiLevelType w:val="hybridMultilevel"/>
    <w:tmpl w:val="E07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0C0F"/>
    <w:multiLevelType w:val="hybridMultilevel"/>
    <w:tmpl w:val="4984D1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04CF7"/>
    <w:multiLevelType w:val="hybridMultilevel"/>
    <w:tmpl w:val="B0F417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7"/>
  </w:num>
  <w:num w:numId="4">
    <w:abstractNumId w:val="26"/>
  </w:num>
  <w:num w:numId="5">
    <w:abstractNumId w:val="7"/>
  </w:num>
  <w:num w:numId="6">
    <w:abstractNumId w:val="14"/>
  </w:num>
  <w:num w:numId="7">
    <w:abstractNumId w:val="10"/>
  </w:num>
  <w:num w:numId="8">
    <w:abstractNumId w:val="31"/>
  </w:num>
  <w:num w:numId="9">
    <w:abstractNumId w:val="13"/>
  </w:num>
  <w:num w:numId="10">
    <w:abstractNumId w:val="15"/>
  </w:num>
  <w:num w:numId="11">
    <w:abstractNumId w:val="20"/>
  </w:num>
  <w:num w:numId="12">
    <w:abstractNumId w:val="19"/>
  </w:num>
  <w:num w:numId="13">
    <w:abstractNumId w:val="35"/>
  </w:num>
  <w:num w:numId="14">
    <w:abstractNumId w:val="4"/>
  </w:num>
  <w:num w:numId="15">
    <w:abstractNumId w:val="9"/>
  </w:num>
  <w:num w:numId="16">
    <w:abstractNumId w:val="16"/>
  </w:num>
  <w:num w:numId="17">
    <w:abstractNumId w:val="21"/>
  </w:num>
  <w:num w:numId="18">
    <w:abstractNumId w:val="6"/>
  </w:num>
  <w:num w:numId="19">
    <w:abstractNumId w:val="24"/>
  </w:num>
  <w:num w:numId="20">
    <w:abstractNumId w:val="5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27"/>
  </w:num>
  <w:num w:numId="26">
    <w:abstractNumId w:val="38"/>
  </w:num>
  <w:num w:numId="27">
    <w:abstractNumId w:val="34"/>
  </w:num>
  <w:num w:numId="28">
    <w:abstractNumId w:val="32"/>
  </w:num>
  <w:num w:numId="29">
    <w:abstractNumId w:val="30"/>
  </w:num>
  <w:num w:numId="30">
    <w:abstractNumId w:val="36"/>
  </w:num>
  <w:num w:numId="31">
    <w:abstractNumId w:val="22"/>
  </w:num>
  <w:num w:numId="32">
    <w:abstractNumId w:val="17"/>
  </w:num>
  <w:num w:numId="33">
    <w:abstractNumId w:val="28"/>
  </w:num>
  <w:num w:numId="34">
    <w:abstractNumId w:val="29"/>
  </w:num>
  <w:num w:numId="35">
    <w:abstractNumId w:val="11"/>
  </w:num>
  <w:num w:numId="36">
    <w:abstractNumId w:val="18"/>
  </w:num>
  <w:num w:numId="37">
    <w:abstractNumId w:val="33"/>
  </w:num>
  <w:num w:numId="38">
    <w:abstractNumId w:val="3"/>
  </w:num>
  <w:num w:numId="39">
    <w:abstractNumId w:val="3"/>
  </w:num>
  <w:num w:numId="40">
    <w:abstractNumId w:val="1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4662"/>
    <w:rsid w:val="000100D5"/>
    <w:rsid w:val="00011B32"/>
    <w:rsid w:val="00014ACF"/>
    <w:rsid w:val="00015D77"/>
    <w:rsid w:val="00023F4E"/>
    <w:rsid w:val="00024BB0"/>
    <w:rsid w:val="00026DE6"/>
    <w:rsid w:val="00027392"/>
    <w:rsid w:val="00027B1D"/>
    <w:rsid w:val="00033D97"/>
    <w:rsid w:val="00034D1C"/>
    <w:rsid w:val="000420E3"/>
    <w:rsid w:val="00042DFC"/>
    <w:rsid w:val="00045559"/>
    <w:rsid w:val="0005688A"/>
    <w:rsid w:val="00064302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8547C"/>
    <w:rsid w:val="0009388B"/>
    <w:rsid w:val="000953E5"/>
    <w:rsid w:val="00095467"/>
    <w:rsid w:val="00096833"/>
    <w:rsid w:val="000A1B84"/>
    <w:rsid w:val="000A2CD2"/>
    <w:rsid w:val="000A3483"/>
    <w:rsid w:val="000A79E8"/>
    <w:rsid w:val="000B22D9"/>
    <w:rsid w:val="000B4DA4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263"/>
    <w:rsid w:val="000E2C9F"/>
    <w:rsid w:val="000E359A"/>
    <w:rsid w:val="000E72AF"/>
    <w:rsid w:val="000F2BBF"/>
    <w:rsid w:val="000F552B"/>
    <w:rsid w:val="000F67BF"/>
    <w:rsid w:val="000F7AF9"/>
    <w:rsid w:val="00100F80"/>
    <w:rsid w:val="0010242B"/>
    <w:rsid w:val="001045F0"/>
    <w:rsid w:val="00105F94"/>
    <w:rsid w:val="00111183"/>
    <w:rsid w:val="00111525"/>
    <w:rsid w:val="00111DF7"/>
    <w:rsid w:val="00111EC3"/>
    <w:rsid w:val="00113A3D"/>
    <w:rsid w:val="001149CC"/>
    <w:rsid w:val="001174BC"/>
    <w:rsid w:val="001215D1"/>
    <w:rsid w:val="00121F08"/>
    <w:rsid w:val="001223AD"/>
    <w:rsid w:val="00122B45"/>
    <w:rsid w:val="00125438"/>
    <w:rsid w:val="0012571B"/>
    <w:rsid w:val="001274B5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0B9F"/>
    <w:rsid w:val="00174D95"/>
    <w:rsid w:val="0017529B"/>
    <w:rsid w:val="0017566D"/>
    <w:rsid w:val="00180B3A"/>
    <w:rsid w:val="00180FB1"/>
    <w:rsid w:val="001812C8"/>
    <w:rsid w:val="0018250D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A643E"/>
    <w:rsid w:val="001B1250"/>
    <w:rsid w:val="001B6237"/>
    <w:rsid w:val="001B7F3C"/>
    <w:rsid w:val="001B7FDA"/>
    <w:rsid w:val="001C1392"/>
    <w:rsid w:val="001C5C99"/>
    <w:rsid w:val="001C5D92"/>
    <w:rsid w:val="001C6DCB"/>
    <w:rsid w:val="001C7B97"/>
    <w:rsid w:val="001E3DB6"/>
    <w:rsid w:val="001E4C03"/>
    <w:rsid w:val="001E5BD5"/>
    <w:rsid w:val="001E600A"/>
    <w:rsid w:val="001E6155"/>
    <w:rsid w:val="001F069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22F6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03B6"/>
    <w:rsid w:val="00250646"/>
    <w:rsid w:val="0025391B"/>
    <w:rsid w:val="0025434C"/>
    <w:rsid w:val="00256431"/>
    <w:rsid w:val="00260F89"/>
    <w:rsid w:val="00262A71"/>
    <w:rsid w:val="00263497"/>
    <w:rsid w:val="00270ACF"/>
    <w:rsid w:val="002721EB"/>
    <w:rsid w:val="0027235E"/>
    <w:rsid w:val="002773A9"/>
    <w:rsid w:val="0027740A"/>
    <w:rsid w:val="00283D90"/>
    <w:rsid w:val="0028595D"/>
    <w:rsid w:val="00287A5D"/>
    <w:rsid w:val="0029689F"/>
    <w:rsid w:val="0029753C"/>
    <w:rsid w:val="00297E3B"/>
    <w:rsid w:val="002A091E"/>
    <w:rsid w:val="002A3163"/>
    <w:rsid w:val="002A41E0"/>
    <w:rsid w:val="002A5A0F"/>
    <w:rsid w:val="002A5DC0"/>
    <w:rsid w:val="002A680D"/>
    <w:rsid w:val="002A7B49"/>
    <w:rsid w:val="002B31E6"/>
    <w:rsid w:val="002C1D71"/>
    <w:rsid w:val="002C2D6B"/>
    <w:rsid w:val="002C7BBC"/>
    <w:rsid w:val="002D0050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07C28"/>
    <w:rsid w:val="003107E0"/>
    <w:rsid w:val="003115EE"/>
    <w:rsid w:val="00312FC0"/>
    <w:rsid w:val="00313A5F"/>
    <w:rsid w:val="0031458E"/>
    <w:rsid w:val="00317094"/>
    <w:rsid w:val="00324B15"/>
    <w:rsid w:val="0032546B"/>
    <w:rsid w:val="003275F4"/>
    <w:rsid w:val="00332912"/>
    <w:rsid w:val="003337B5"/>
    <w:rsid w:val="00336EC2"/>
    <w:rsid w:val="00337372"/>
    <w:rsid w:val="00341217"/>
    <w:rsid w:val="00342FA5"/>
    <w:rsid w:val="00347A92"/>
    <w:rsid w:val="00350E2A"/>
    <w:rsid w:val="00351A5D"/>
    <w:rsid w:val="003559F2"/>
    <w:rsid w:val="003635C8"/>
    <w:rsid w:val="00366695"/>
    <w:rsid w:val="003721F0"/>
    <w:rsid w:val="00373890"/>
    <w:rsid w:val="003769BF"/>
    <w:rsid w:val="00377A77"/>
    <w:rsid w:val="00386290"/>
    <w:rsid w:val="003907CF"/>
    <w:rsid w:val="00390912"/>
    <w:rsid w:val="003939EA"/>
    <w:rsid w:val="00394356"/>
    <w:rsid w:val="003959B4"/>
    <w:rsid w:val="003A0838"/>
    <w:rsid w:val="003A16D0"/>
    <w:rsid w:val="003A24FE"/>
    <w:rsid w:val="003A6538"/>
    <w:rsid w:val="003B139C"/>
    <w:rsid w:val="003B159F"/>
    <w:rsid w:val="003C11A6"/>
    <w:rsid w:val="003C4C5D"/>
    <w:rsid w:val="003C50CE"/>
    <w:rsid w:val="003C77FC"/>
    <w:rsid w:val="003D1590"/>
    <w:rsid w:val="003D160C"/>
    <w:rsid w:val="003D5388"/>
    <w:rsid w:val="003D54B2"/>
    <w:rsid w:val="003D70AD"/>
    <w:rsid w:val="003E0276"/>
    <w:rsid w:val="003E3934"/>
    <w:rsid w:val="003E473C"/>
    <w:rsid w:val="003E67DE"/>
    <w:rsid w:val="003F03F2"/>
    <w:rsid w:val="003F108C"/>
    <w:rsid w:val="003F1E55"/>
    <w:rsid w:val="003F438C"/>
    <w:rsid w:val="003F76E8"/>
    <w:rsid w:val="00400038"/>
    <w:rsid w:val="0040082C"/>
    <w:rsid w:val="004050DA"/>
    <w:rsid w:val="00415FE3"/>
    <w:rsid w:val="004163FC"/>
    <w:rsid w:val="0042087D"/>
    <w:rsid w:val="00424A60"/>
    <w:rsid w:val="00424F15"/>
    <w:rsid w:val="00427863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0FEA"/>
    <w:rsid w:val="0048317A"/>
    <w:rsid w:val="00483729"/>
    <w:rsid w:val="00485679"/>
    <w:rsid w:val="004868EB"/>
    <w:rsid w:val="00490183"/>
    <w:rsid w:val="00492500"/>
    <w:rsid w:val="00492F51"/>
    <w:rsid w:val="00495AA3"/>
    <w:rsid w:val="004A2930"/>
    <w:rsid w:val="004A4482"/>
    <w:rsid w:val="004A7808"/>
    <w:rsid w:val="004A7AD1"/>
    <w:rsid w:val="004B590D"/>
    <w:rsid w:val="004C0241"/>
    <w:rsid w:val="004C06AB"/>
    <w:rsid w:val="004C0C46"/>
    <w:rsid w:val="004D37D3"/>
    <w:rsid w:val="004D50BE"/>
    <w:rsid w:val="004E076C"/>
    <w:rsid w:val="004E0966"/>
    <w:rsid w:val="004E1088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16042"/>
    <w:rsid w:val="00523F53"/>
    <w:rsid w:val="0052478D"/>
    <w:rsid w:val="0052598A"/>
    <w:rsid w:val="0052784E"/>
    <w:rsid w:val="00530551"/>
    <w:rsid w:val="005322CA"/>
    <w:rsid w:val="00534784"/>
    <w:rsid w:val="005349BC"/>
    <w:rsid w:val="00537849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7F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222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E6430"/>
    <w:rsid w:val="005F3BB2"/>
    <w:rsid w:val="005F581F"/>
    <w:rsid w:val="005F6618"/>
    <w:rsid w:val="00602FF4"/>
    <w:rsid w:val="0060656C"/>
    <w:rsid w:val="00613408"/>
    <w:rsid w:val="00614665"/>
    <w:rsid w:val="00616533"/>
    <w:rsid w:val="00616EFF"/>
    <w:rsid w:val="00617DB1"/>
    <w:rsid w:val="00623D9E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0A1A"/>
    <w:rsid w:val="00652375"/>
    <w:rsid w:val="0065419F"/>
    <w:rsid w:val="00655097"/>
    <w:rsid w:val="00657F5E"/>
    <w:rsid w:val="00660AFB"/>
    <w:rsid w:val="00661934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16DF"/>
    <w:rsid w:val="006A25E5"/>
    <w:rsid w:val="006A2BAC"/>
    <w:rsid w:val="006A5574"/>
    <w:rsid w:val="006B4969"/>
    <w:rsid w:val="006B6AE1"/>
    <w:rsid w:val="006C0399"/>
    <w:rsid w:val="006C071F"/>
    <w:rsid w:val="006C5B19"/>
    <w:rsid w:val="006D27D6"/>
    <w:rsid w:val="006D4714"/>
    <w:rsid w:val="006E3095"/>
    <w:rsid w:val="006E433C"/>
    <w:rsid w:val="006E493D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17274"/>
    <w:rsid w:val="0072176E"/>
    <w:rsid w:val="00723003"/>
    <w:rsid w:val="0072453C"/>
    <w:rsid w:val="0072564C"/>
    <w:rsid w:val="00727881"/>
    <w:rsid w:val="00732E2C"/>
    <w:rsid w:val="00736F1E"/>
    <w:rsid w:val="00737FAB"/>
    <w:rsid w:val="0074098D"/>
    <w:rsid w:val="00746406"/>
    <w:rsid w:val="0075216F"/>
    <w:rsid w:val="00753C86"/>
    <w:rsid w:val="00757DAD"/>
    <w:rsid w:val="007617F8"/>
    <w:rsid w:val="0076219D"/>
    <w:rsid w:val="00763B6E"/>
    <w:rsid w:val="00765A65"/>
    <w:rsid w:val="00766E4B"/>
    <w:rsid w:val="007712D5"/>
    <w:rsid w:val="00772076"/>
    <w:rsid w:val="00773E1B"/>
    <w:rsid w:val="00775CEA"/>
    <w:rsid w:val="00775E0C"/>
    <w:rsid w:val="00780B68"/>
    <w:rsid w:val="00780F1B"/>
    <w:rsid w:val="00781B89"/>
    <w:rsid w:val="00781C63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B6C81"/>
    <w:rsid w:val="007C038F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A86"/>
    <w:rsid w:val="00813372"/>
    <w:rsid w:val="00820485"/>
    <w:rsid w:val="008222AA"/>
    <w:rsid w:val="008235CA"/>
    <w:rsid w:val="008361E5"/>
    <w:rsid w:val="00841125"/>
    <w:rsid w:val="0084292F"/>
    <w:rsid w:val="00844279"/>
    <w:rsid w:val="008443BD"/>
    <w:rsid w:val="008457A3"/>
    <w:rsid w:val="008522DB"/>
    <w:rsid w:val="008526AE"/>
    <w:rsid w:val="00855E2B"/>
    <w:rsid w:val="008607DF"/>
    <w:rsid w:val="00860DFD"/>
    <w:rsid w:val="0086170D"/>
    <w:rsid w:val="00861F4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1AA1"/>
    <w:rsid w:val="0089545F"/>
    <w:rsid w:val="008A70B9"/>
    <w:rsid w:val="008B3D72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1FC8"/>
    <w:rsid w:val="008E2884"/>
    <w:rsid w:val="008E2ECD"/>
    <w:rsid w:val="008E4034"/>
    <w:rsid w:val="008E648C"/>
    <w:rsid w:val="008E76A4"/>
    <w:rsid w:val="008E7758"/>
    <w:rsid w:val="008F151B"/>
    <w:rsid w:val="008F18C8"/>
    <w:rsid w:val="008F421B"/>
    <w:rsid w:val="00900946"/>
    <w:rsid w:val="00901314"/>
    <w:rsid w:val="00901D50"/>
    <w:rsid w:val="0090287E"/>
    <w:rsid w:val="00902C85"/>
    <w:rsid w:val="0091307F"/>
    <w:rsid w:val="0091396E"/>
    <w:rsid w:val="009152B0"/>
    <w:rsid w:val="009155E3"/>
    <w:rsid w:val="00915B29"/>
    <w:rsid w:val="00921BCE"/>
    <w:rsid w:val="00931C27"/>
    <w:rsid w:val="0093380A"/>
    <w:rsid w:val="0093483B"/>
    <w:rsid w:val="00934A61"/>
    <w:rsid w:val="0093567A"/>
    <w:rsid w:val="00936682"/>
    <w:rsid w:val="009368E9"/>
    <w:rsid w:val="009416EA"/>
    <w:rsid w:val="00941EF4"/>
    <w:rsid w:val="009431C6"/>
    <w:rsid w:val="009452EB"/>
    <w:rsid w:val="00945B01"/>
    <w:rsid w:val="00946018"/>
    <w:rsid w:val="00950CBD"/>
    <w:rsid w:val="00951A77"/>
    <w:rsid w:val="00952C14"/>
    <w:rsid w:val="00954602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1E3"/>
    <w:rsid w:val="0098425B"/>
    <w:rsid w:val="00985895"/>
    <w:rsid w:val="009868C3"/>
    <w:rsid w:val="00993CC9"/>
    <w:rsid w:val="00996355"/>
    <w:rsid w:val="009B19AF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535"/>
    <w:rsid w:val="009D0C79"/>
    <w:rsid w:val="009E0069"/>
    <w:rsid w:val="009E0476"/>
    <w:rsid w:val="009E2D36"/>
    <w:rsid w:val="009F06C5"/>
    <w:rsid w:val="009F1354"/>
    <w:rsid w:val="009F15DD"/>
    <w:rsid w:val="009F2201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2AB9"/>
    <w:rsid w:val="00A34174"/>
    <w:rsid w:val="00A5018B"/>
    <w:rsid w:val="00A527FB"/>
    <w:rsid w:val="00A608E5"/>
    <w:rsid w:val="00A632F9"/>
    <w:rsid w:val="00A64E1F"/>
    <w:rsid w:val="00A6573D"/>
    <w:rsid w:val="00A6701D"/>
    <w:rsid w:val="00A730CB"/>
    <w:rsid w:val="00A77B80"/>
    <w:rsid w:val="00A82855"/>
    <w:rsid w:val="00A84A21"/>
    <w:rsid w:val="00A84CDB"/>
    <w:rsid w:val="00A84DAC"/>
    <w:rsid w:val="00A8641B"/>
    <w:rsid w:val="00A934EC"/>
    <w:rsid w:val="00A93859"/>
    <w:rsid w:val="00A954F4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C7BF4"/>
    <w:rsid w:val="00AD1809"/>
    <w:rsid w:val="00AD7054"/>
    <w:rsid w:val="00AE53E4"/>
    <w:rsid w:val="00AF1104"/>
    <w:rsid w:val="00AF3470"/>
    <w:rsid w:val="00AF5049"/>
    <w:rsid w:val="00AF57FB"/>
    <w:rsid w:val="00AF71C2"/>
    <w:rsid w:val="00B01775"/>
    <w:rsid w:val="00B0371D"/>
    <w:rsid w:val="00B05F8E"/>
    <w:rsid w:val="00B068C0"/>
    <w:rsid w:val="00B11291"/>
    <w:rsid w:val="00B11E07"/>
    <w:rsid w:val="00B128C8"/>
    <w:rsid w:val="00B15FF5"/>
    <w:rsid w:val="00B1658A"/>
    <w:rsid w:val="00B23126"/>
    <w:rsid w:val="00B23DF7"/>
    <w:rsid w:val="00B26E29"/>
    <w:rsid w:val="00B33E03"/>
    <w:rsid w:val="00B34300"/>
    <w:rsid w:val="00B36CAA"/>
    <w:rsid w:val="00B407E3"/>
    <w:rsid w:val="00B420DE"/>
    <w:rsid w:val="00B42E73"/>
    <w:rsid w:val="00B440AB"/>
    <w:rsid w:val="00B446D0"/>
    <w:rsid w:val="00B5014C"/>
    <w:rsid w:val="00B50FF1"/>
    <w:rsid w:val="00B5420F"/>
    <w:rsid w:val="00B551D9"/>
    <w:rsid w:val="00B55D04"/>
    <w:rsid w:val="00B609D0"/>
    <w:rsid w:val="00B616A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4E0D"/>
    <w:rsid w:val="00BA66A7"/>
    <w:rsid w:val="00BA67D4"/>
    <w:rsid w:val="00BB3E94"/>
    <w:rsid w:val="00BB43B4"/>
    <w:rsid w:val="00BB73F8"/>
    <w:rsid w:val="00BB76FC"/>
    <w:rsid w:val="00BD2A45"/>
    <w:rsid w:val="00BD4A0A"/>
    <w:rsid w:val="00BD6D8A"/>
    <w:rsid w:val="00BE1265"/>
    <w:rsid w:val="00BE44ED"/>
    <w:rsid w:val="00BE7183"/>
    <w:rsid w:val="00BF1960"/>
    <w:rsid w:val="00BF3112"/>
    <w:rsid w:val="00BF3146"/>
    <w:rsid w:val="00BF3934"/>
    <w:rsid w:val="00BF3E5C"/>
    <w:rsid w:val="00BF4129"/>
    <w:rsid w:val="00BF5DF3"/>
    <w:rsid w:val="00BF6B68"/>
    <w:rsid w:val="00BF7D1E"/>
    <w:rsid w:val="00C0085D"/>
    <w:rsid w:val="00C01FFC"/>
    <w:rsid w:val="00C06D12"/>
    <w:rsid w:val="00C079FF"/>
    <w:rsid w:val="00C10E5C"/>
    <w:rsid w:val="00C113BF"/>
    <w:rsid w:val="00C1705A"/>
    <w:rsid w:val="00C20873"/>
    <w:rsid w:val="00C21C69"/>
    <w:rsid w:val="00C24508"/>
    <w:rsid w:val="00C3101D"/>
    <w:rsid w:val="00C31EB2"/>
    <w:rsid w:val="00C327C6"/>
    <w:rsid w:val="00C32D57"/>
    <w:rsid w:val="00C34F54"/>
    <w:rsid w:val="00C40CC6"/>
    <w:rsid w:val="00C41492"/>
    <w:rsid w:val="00C4579D"/>
    <w:rsid w:val="00C45B0C"/>
    <w:rsid w:val="00C5395F"/>
    <w:rsid w:val="00C57C01"/>
    <w:rsid w:val="00C6031B"/>
    <w:rsid w:val="00C631D6"/>
    <w:rsid w:val="00C645EF"/>
    <w:rsid w:val="00C670D2"/>
    <w:rsid w:val="00C677FD"/>
    <w:rsid w:val="00C67A46"/>
    <w:rsid w:val="00C751C0"/>
    <w:rsid w:val="00C75546"/>
    <w:rsid w:val="00C75855"/>
    <w:rsid w:val="00C75C50"/>
    <w:rsid w:val="00C77039"/>
    <w:rsid w:val="00C773B8"/>
    <w:rsid w:val="00C80241"/>
    <w:rsid w:val="00C8383E"/>
    <w:rsid w:val="00C9600E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0520"/>
    <w:rsid w:val="00CD20DB"/>
    <w:rsid w:val="00CD2890"/>
    <w:rsid w:val="00CD2E15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3D22"/>
    <w:rsid w:val="00D04CDA"/>
    <w:rsid w:val="00D11CC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6AF"/>
    <w:rsid w:val="00D44899"/>
    <w:rsid w:val="00D45853"/>
    <w:rsid w:val="00D461D8"/>
    <w:rsid w:val="00D476E4"/>
    <w:rsid w:val="00D50F6A"/>
    <w:rsid w:val="00D52CBA"/>
    <w:rsid w:val="00D54AB6"/>
    <w:rsid w:val="00D56998"/>
    <w:rsid w:val="00D62C8E"/>
    <w:rsid w:val="00D66E72"/>
    <w:rsid w:val="00D67C80"/>
    <w:rsid w:val="00D70E2D"/>
    <w:rsid w:val="00D71108"/>
    <w:rsid w:val="00D80F23"/>
    <w:rsid w:val="00D812F0"/>
    <w:rsid w:val="00D81AFB"/>
    <w:rsid w:val="00D8326C"/>
    <w:rsid w:val="00D90C0B"/>
    <w:rsid w:val="00D95FC0"/>
    <w:rsid w:val="00D97066"/>
    <w:rsid w:val="00D9759D"/>
    <w:rsid w:val="00DA0115"/>
    <w:rsid w:val="00DA1F7E"/>
    <w:rsid w:val="00DA2590"/>
    <w:rsid w:val="00DA312D"/>
    <w:rsid w:val="00DB0AD8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27C5"/>
    <w:rsid w:val="00DE399F"/>
    <w:rsid w:val="00DE74BB"/>
    <w:rsid w:val="00DE7559"/>
    <w:rsid w:val="00DF50AB"/>
    <w:rsid w:val="00DF7010"/>
    <w:rsid w:val="00E012B4"/>
    <w:rsid w:val="00E0199D"/>
    <w:rsid w:val="00E01BC9"/>
    <w:rsid w:val="00E0265D"/>
    <w:rsid w:val="00E02B84"/>
    <w:rsid w:val="00E04522"/>
    <w:rsid w:val="00E07756"/>
    <w:rsid w:val="00E07E30"/>
    <w:rsid w:val="00E103F0"/>
    <w:rsid w:val="00E10AE0"/>
    <w:rsid w:val="00E152BD"/>
    <w:rsid w:val="00E21EED"/>
    <w:rsid w:val="00E24FE0"/>
    <w:rsid w:val="00E25C5B"/>
    <w:rsid w:val="00E310AB"/>
    <w:rsid w:val="00E33269"/>
    <w:rsid w:val="00E33958"/>
    <w:rsid w:val="00E354D0"/>
    <w:rsid w:val="00E37F81"/>
    <w:rsid w:val="00E436A8"/>
    <w:rsid w:val="00E45EE2"/>
    <w:rsid w:val="00E547BC"/>
    <w:rsid w:val="00E611DD"/>
    <w:rsid w:val="00E67217"/>
    <w:rsid w:val="00E702D7"/>
    <w:rsid w:val="00E72DB1"/>
    <w:rsid w:val="00E7517C"/>
    <w:rsid w:val="00E805C0"/>
    <w:rsid w:val="00E81155"/>
    <w:rsid w:val="00E842E3"/>
    <w:rsid w:val="00E87352"/>
    <w:rsid w:val="00E93649"/>
    <w:rsid w:val="00E97A6C"/>
    <w:rsid w:val="00EA156F"/>
    <w:rsid w:val="00EA1B8C"/>
    <w:rsid w:val="00EA266B"/>
    <w:rsid w:val="00EA280B"/>
    <w:rsid w:val="00EA2F35"/>
    <w:rsid w:val="00EA6E90"/>
    <w:rsid w:val="00EB18DF"/>
    <w:rsid w:val="00EB429A"/>
    <w:rsid w:val="00EB4B80"/>
    <w:rsid w:val="00EB5CF1"/>
    <w:rsid w:val="00EB76B3"/>
    <w:rsid w:val="00EC0E47"/>
    <w:rsid w:val="00EC698C"/>
    <w:rsid w:val="00ED1BE9"/>
    <w:rsid w:val="00ED2DF4"/>
    <w:rsid w:val="00ED3117"/>
    <w:rsid w:val="00ED56D2"/>
    <w:rsid w:val="00EE0FC5"/>
    <w:rsid w:val="00EE34EC"/>
    <w:rsid w:val="00EF04D8"/>
    <w:rsid w:val="00EF31DC"/>
    <w:rsid w:val="00EF4702"/>
    <w:rsid w:val="00EF6452"/>
    <w:rsid w:val="00EF6EEE"/>
    <w:rsid w:val="00EF7F23"/>
    <w:rsid w:val="00EF7F72"/>
    <w:rsid w:val="00F00611"/>
    <w:rsid w:val="00F00C20"/>
    <w:rsid w:val="00F03A61"/>
    <w:rsid w:val="00F06D9E"/>
    <w:rsid w:val="00F1076F"/>
    <w:rsid w:val="00F16205"/>
    <w:rsid w:val="00F16550"/>
    <w:rsid w:val="00F2012A"/>
    <w:rsid w:val="00F21149"/>
    <w:rsid w:val="00F214F3"/>
    <w:rsid w:val="00F2200E"/>
    <w:rsid w:val="00F22976"/>
    <w:rsid w:val="00F2519E"/>
    <w:rsid w:val="00F2609D"/>
    <w:rsid w:val="00F32A12"/>
    <w:rsid w:val="00F34F54"/>
    <w:rsid w:val="00F36625"/>
    <w:rsid w:val="00F36AE6"/>
    <w:rsid w:val="00F3762B"/>
    <w:rsid w:val="00F40ACA"/>
    <w:rsid w:val="00F5024C"/>
    <w:rsid w:val="00F539E4"/>
    <w:rsid w:val="00F5413B"/>
    <w:rsid w:val="00F54712"/>
    <w:rsid w:val="00F5544B"/>
    <w:rsid w:val="00F57B06"/>
    <w:rsid w:val="00F57FBE"/>
    <w:rsid w:val="00F606BC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094B"/>
    <w:rsid w:val="00FA46E3"/>
    <w:rsid w:val="00FA73A5"/>
    <w:rsid w:val="00FA786C"/>
    <w:rsid w:val="00FB0ACF"/>
    <w:rsid w:val="00FB20DF"/>
    <w:rsid w:val="00FB3E77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Kevin Silgado</cp:lastModifiedBy>
  <cp:revision>159</cp:revision>
  <dcterms:created xsi:type="dcterms:W3CDTF">2021-02-09T18:46:00Z</dcterms:created>
  <dcterms:modified xsi:type="dcterms:W3CDTF">2021-06-11T03:45:00Z</dcterms:modified>
</cp:coreProperties>
</file>